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F2" w:rsidRPr="00B112F2" w:rsidRDefault="00B112F2" w:rsidP="00B112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112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Школьные службы примирения</w:t>
      </w:r>
    </w:p>
    <w:p w:rsidR="00B112F2" w:rsidRPr="00B112F2" w:rsidRDefault="00B112F2" w:rsidP="00B11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12F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Антон </w:t>
      </w:r>
      <w:proofErr w:type="gramStart"/>
      <w:r w:rsidRPr="00B112F2">
        <w:rPr>
          <w:rFonts w:ascii="Times New Roman" w:eastAsia="Times New Roman" w:hAnsi="Times New Roman" w:cs="Times New Roman"/>
          <w:b/>
          <w:bCs/>
          <w:sz w:val="36"/>
          <w:szCs w:val="36"/>
        </w:rPr>
        <w:t>Коновалов</w:t>
      </w:r>
      <w:proofErr w:type="gramEnd"/>
    </w:p>
    <w:p w:rsidR="00B112F2" w:rsidRPr="00B112F2" w:rsidRDefault="00B112F2" w:rsidP="00B11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ШСП</w:t>
        </w:r>
      </w:hyperlink>
      <w:r w:rsidRPr="00B11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12F2" w:rsidRPr="00B112F2" w:rsidRDefault="00B112F2" w:rsidP="00B11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Медиатору</w:t>
        </w:r>
      </w:hyperlink>
    </w:p>
    <w:p w:rsidR="00B112F2" w:rsidRPr="00B112F2" w:rsidRDefault="00B112F2" w:rsidP="00B11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Куратору ШСП</w:t>
        </w:r>
      </w:hyperlink>
    </w:p>
    <w:p w:rsidR="00B112F2" w:rsidRPr="00B112F2" w:rsidRDefault="00B112F2" w:rsidP="00B11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школе</w:t>
        </w:r>
      </w:hyperlink>
    </w:p>
    <w:p w:rsidR="00B112F2" w:rsidRPr="00B112F2" w:rsidRDefault="00B112F2" w:rsidP="00B11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КДН</w:t>
        </w:r>
      </w:hyperlink>
    </w:p>
    <w:p w:rsidR="00B112F2" w:rsidRPr="00B112F2" w:rsidRDefault="00B112F2" w:rsidP="00B11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городу</w:t>
        </w:r>
      </w:hyperlink>
    </w:p>
    <w:p w:rsidR="00B112F2" w:rsidRPr="00B112F2" w:rsidRDefault="00B112F2" w:rsidP="00B11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Региону</w:t>
        </w:r>
      </w:hyperlink>
    </w:p>
    <w:p w:rsidR="00B112F2" w:rsidRPr="00B112F2" w:rsidRDefault="00B112F2" w:rsidP="00B11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</w:t>
        </w:r>
      </w:hyperlink>
    </w:p>
    <w:p w:rsidR="00B112F2" w:rsidRPr="00B112F2" w:rsidRDefault="00B112F2" w:rsidP="00B11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</w:t>
        </w:r>
      </w:hyperlink>
    </w:p>
    <w:p w:rsidR="00B112F2" w:rsidRPr="00B112F2" w:rsidRDefault="00B112F2" w:rsidP="00B11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Контакты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15" w:tooltip="Школьные службы примирения (ШСП) — главная" w:history="1">
        <w:r w:rsidRPr="00B112F2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 xml:space="preserve">Школьные службы примирения (ШСП) — </w:t>
        </w:r>
        <w:proofErr w:type="gramStart"/>
        <w:r w:rsidRPr="00B112F2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главная</w:t>
        </w:r>
        <w:proofErr w:type="gramEnd"/>
      </w:hyperlink>
    </w:p>
    <w:p w:rsidR="00B112F2" w:rsidRPr="00B112F2" w:rsidRDefault="00B112F2" w:rsidP="00B11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B112F2">
        <w:rPr>
          <w:rFonts w:ascii="Courier New" w:eastAsia="Times New Roman" w:hAnsi="Courier New" w:cs="Courier New"/>
          <w:color w:val="590C02"/>
          <w:sz w:val="20"/>
          <w:szCs w:val="20"/>
        </w:rPr>
        <w:t xml:space="preserve">Образовательно-воспитательная технология "Школьные службы </w:t>
      </w:r>
      <w:r w:rsidRPr="00B112F2">
        <w:rPr>
          <w:rFonts w:ascii="Courier New" w:eastAsia="Times New Roman" w:hAnsi="Courier New" w:cs="Courier New"/>
          <w:color w:val="590C02"/>
          <w:sz w:val="20"/>
          <w:szCs w:val="20"/>
          <w:u w:val="single"/>
        </w:rPr>
        <w:t>примирения</w:t>
      </w:r>
      <w:r w:rsidRPr="00B112F2">
        <w:rPr>
          <w:rFonts w:ascii="Courier New" w:eastAsia="Times New Roman" w:hAnsi="Courier New" w:cs="Courier New"/>
          <w:color w:val="590C02"/>
          <w:sz w:val="20"/>
          <w:szCs w:val="20"/>
        </w:rPr>
        <w:t xml:space="preserve">" </w:t>
      </w:r>
    </w:p>
    <w:p w:rsidR="00B112F2" w:rsidRPr="00B112F2" w:rsidRDefault="00B112F2" w:rsidP="00B11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590C02"/>
          <w:sz w:val="20"/>
          <w:szCs w:val="20"/>
        </w:rPr>
      </w:pPr>
      <w:r w:rsidRPr="00B112F2">
        <w:rPr>
          <w:rFonts w:ascii="Courier New" w:eastAsia="Times New Roman" w:hAnsi="Courier New" w:cs="Courier New"/>
          <w:color w:val="590C02"/>
          <w:sz w:val="20"/>
          <w:szCs w:val="20"/>
        </w:rPr>
        <w:t>- российская модель  медиации и восстановительных практик в образовательной сфере.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color w:val="590C02"/>
          <w:sz w:val="24"/>
          <w:szCs w:val="24"/>
        </w:rPr>
        <w:t xml:space="preserve"> | </w:t>
      </w:r>
      <w:hyperlink r:id="rId16" w:tgtFrame="_blank" w:history="1">
        <w:r w:rsidRPr="00B112F2">
          <w:rPr>
            <w:rFonts w:ascii="Times New Roman" w:eastAsia="Times New Roman" w:hAnsi="Times New Roman" w:cs="Times New Roman"/>
            <w:b/>
            <w:bCs/>
            <w:color w:val="FF6600"/>
            <w:sz w:val="24"/>
            <w:szCs w:val="24"/>
            <w:u w:val="single"/>
          </w:rPr>
          <w:t>Поиск по сайту</w:t>
        </w:r>
      </w:hyperlink>
      <w:r w:rsidRPr="00B112F2">
        <w:rPr>
          <w:rFonts w:ascii="Times New Roman" w:eastAsia="Times New Roman" w:hAnsi="Times New Roman" w:cs="Times New Roman"/>
          <w:b/>
          <w:bCs/>
          <w:color w:val="590C02"/>
          <w:sz w:val="24"/>
          <w:szCs w:val="24"/>
          <w:u w:val="single"/>
        </w:rPr>
        <w:t> </w:t>
      </w:r>
      <w:r w:rsidRPr="00B112F2">
        <w:rPr>
          <w:rFonts w:ascii="Times New Roman" w:eastAsia="Times New Roman" w:hAnsi="Times New Roman" w:cs="Times New Roman"/>
          <w:b/>
          <w:bCs/>
          <w:color w:val="590C02"/>
          <w:sz w:val="24"/>
          <w:szCs w:val="24"/>
        </w:rPr>
        <w:t>|  </w:t>
      </w:r>
      <w:hyperlink r:id="rId17" w:history="1">
        <w:r w:rsidRPr="00B112F2">
          <w:rPr>
            <w:rFonts w:ascii="Times New Roman" w:eastAsia="Times New Roman" w:hAnsi="Times New Roman" w:cs="Times New Roman"/>
            <w:b/>
            <w:bCs/>
            <w:color w:val="FF6600"/>
            <w:sz w:val="24"/>
            <w:szCs w:val="24"/>
            <w:u w:val="single"/>
          </w:rPr>
          <w:t>Карта сайта</w:t>
        </w:r>
      </w:hyperlink>
      <w:r w:rsidRPr="00B112F2">
        <w:rPr>
          <w:rFonts w:ascii="Times New Roman" w:eastAsia="Times New Roman" w:hAnsi="Times New Roman" w:cs="Times New Roman"/>
          <w:b/>
          <w:bCs/>
          <w:color w:val="590C02"/>
          <w:sz w:val="24"/>
          <w:szCs w:val="24"/>
        </w:rPr>
        <w:t xml:space="preserve"> | </w:t>
      </w:r>
      <w:hyperlink r:id="rId18" w:history="1">
        <w:proofErr w:type="spellStart"/>
        <w:r w:rsidRPr="00B112F2">
          <w:rPr>
            <w:rFonts w:ascii="Times New Roman" w:eastAsia="Times New Roman" w:hAnsi="Times New Roman" w:cs="Times New Roman"/>
            <w:b/>
            <w:bCs/>
            <w:color w:val="FF6600"/>
            <w:sz w:val="24"/>
            <w:szCs w:val="24"/>
            <w:u w:val="single"/>
          </w:rPr>
          <w:t>In</w:t>
        </w:r>
        <w:proofErr w:type="spellEnd"/>
        <w:r w:rsidRPr="00B112F2">
          <w:rPr>
            <w:rFonts w:ascii="Times New Roman" w:eastAsia="Times New Roman" w:hAnsi="Times New Roman" w:cs="Times New Roman"/>
            <w:b/>
            <w:bCs/>
            <w:color w:val="FF6600"/>
            <w:sz w:val="24"/>
            <w:szCs w:val="24"/>
            <w:u w:val="single"/>
          </w:rPr>
          <w:t xml:space="preserve"> </w:t>
        </w:r>
        <w:proofErr w:type="spellStart"/>
        <w:r w:rsidRPr="00B112F2">
          <w:rPr>
            <w:rFonts w:ascii="Times New Roman" w:eastAsia="Times New Roman" w:hAnsi="Times New Roman" w:cs="Times New Roman"/>
            <w:b/>
            <w:bCs/>
            <w:color w:val="FF6600"/>
            <w:sz w:val="24"/>
            <w:szCs w:val="24"/>
            <w:u w:val="single"/>
          </w:rPr>
          <w:t>english</w:t>
        </w:r>
        <w:proofErr w:type="spellEnd"/>
      </w:hyperlink>
      <w:r w:rsidRPr="00B112F2">
        <w:rPr>
          <w:rFonts w:ascii="Times New Roman" w:eastAsia="Times New Roman" w:hAnsi="Times New Roman" w:cs="Times New Roman"/>
          <w:b/>
          <w:bCs/>
          <w:color w:val="590C02"/>
          <w:sz w:val="24"/>
          <w:szCs w:val="24"/>
        </w:rPr>
        <w:t xml:space="preserve"> | </w:t>
      </w:r>
      <w:hyperlink r:id="rId19" w:tgtFrame="_blank" w:history="1">
        <w:r w:rsidRPr="00B112F2">
          <w:rPr>
            <w:rFonts w:ascii="Times New Roman" w:eastAsia="Times New Roman" w:hAnsi="Times New Roman" w:cs="Times New Roman"/>
            <w:b/>
            <w:bCs/>
            <w:color w:val="FF6600"/>
            <w:sz w:val="24"/>
            <w:szCs w:val="24"/>
            <w:u w:val="single"/>
          </w:rPr>
          <w:t>Добровольная помощь</w:t>
        </w:r>
      </w:hyperlink>
      <w:r w:rsidRPr="00B112F2">
        <w:rPr>
          <w:rFonts w:ascii="Times New Roman" w:eastAsia="Times New Roman" w:hAnsi="Times New Roman" w:cs="Times New Roman"/>
          <w:b/>
          <w:bCs/>
          <w:color w:val="590C02"/>
          <w:sz w:val="24"/>
          <w:szCs w:val="24"/>
        </w:rPr>
        <w:t xml:space="preserve"> | </w:t>
      </w:r>
      <w:hyperlink r:id="rId20" w:history="1">
        <w:r w:rsidRPr="00B112F2">
          <w:rPr>
            <w:rFonts w:ascii="Times New Roman" w:eastAsia="Times New Roman" w:hAnsi="Times New Roman" w:cs="Times New Roman"/>
            <w:b/>
            <w:bCs/>
            <w:color w:val="FF6600"/>
            <w:sz w:val="24"/>
            <w:szCs w:val="24"/>
            <w:u w:val="single"/>
          </w:rPr>
          <w:t>Задать вопрос</w:t>
        </w:r>
      </w:hyperlink>
      <w:r w:rsidRPr="00B112F2">
        <w:rPr>
          <w:rFonts w:ascii="Times New Roman" w:eastAsia="Times New Roman" w:hAnsi="Times New Roman" w:cs="Times New Roman"/>
          <w:b/>
          <w:bCs/>
          <w:color w:val="590C02"/>
          <w:sz w:val="24"/>
          <w:szCs w:val="24"/>
        </w:rPr>
        <w:t> |</w:t>
      </w:r>
    </w:p>
    <w:p w:rsidR="00B112F2" w:rsidRPr="00B112F2" w:rsidRDefault="00B112F2" w:rsidP="00B1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Школьная служба примирения — оформленная детско-взрослая команда, которая реализует в </w:t>
      </w:r>
      <w:hyperlink r:id="rId21" w:tgtFrame="_blank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образовательной организации</w:t>
        </w:r>
      </w:hyperlink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 восстановительный подход к конфликтам, а также правонарушениям несовершеннолетних. Нормально работающая (активная) служба примирения использует широкий спектр </w:t>
      </w:r>
      <w:hyperlink r:id="rId22" w:tgtFrame="_blank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восстановительных программ</w:t>
        </w:r>
      </w:hyperlink>
      <w:r w:rsidRPr="00B112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 </w:t>
      </w:r>
    </w:p>
    <w:p w:rsidR="00B112F2" w:rsidRPr="00B112F2" w:rsidRDefault="00B112F2" w:rsidP="00B112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12F2">
        <w:rPr>
          <w:rFonts w:ascii="Times New Roman" w:eastAsia="Times New Roman" w:hAnsi="Times New Roman" w:cs="Times New Roman"/>
          <w:b/>
          <w:bCs/>
          <w:color w:val="590C02"/>
          <w:sz w:val="24"/>
          <w:szCs w:val="24"/>
        </w:rPr>
        <w:t>«Круг ответственности» — </w:t>
      </w: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 первичная профилактика, когда явного конфликта нет, но есть риск его возникновения  в дальнейшем (например, при слиянии двух классов в один, с родителями   первоклассников,   с детьми и их родителями при переходе в среднюю школу и так далее, либо когда школьниками и/или родителями класса чувствуется невысказанная напряженность.</w:t>
      </w:r>
      <w:proofErr w:type="gramEnd"/>
    </w:p>
    <w:p w:rsidR="00B112F2" w:rsidRPr="00B112F2" w:rsidRDefault="00B112F2" w:rsidP="00B112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color w:val="590C02"/>
          <w:sz w:val="24"/>
          <w:szCs w:val="24"/>
        </w:rPr>
        <w:t>«Программа примирения» — </w:t>
      </w: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урегулирование конфликтов между школьниками (учащимися).</w:t>
      </w:r>
    </w:p>
    <w:p w:rsidR="00B112F2" w:rsidRPr="00B112F2" w:rsidRDefault="00B112F2" w:rsidP="00B112F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color w:val="590C02"/>
          <w:sz w:val="24"/>
          <w:szCs w:val="24"/>
        </w:rPr>
        <w:t>«Восстановительная медиация» —</w:t>
      </w: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 урегулирование конфликтов между педагогами и родителями, а также учащимися и педагогами.</w:t>
      </w:r>
    </w:p>
    <w:p w:rsidR="00B112F2" w:rsidRPr="00B112F2" w:rsidRDefault="00B112F2" w:rsidP="00B112F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color w:val="590C02"/>
          <w:sz w:val="24"/>
          <w:szCs w:val="24"/>
        </w:rPr>
        <w:t xml:space="preserve">«Круг сообщества» </w:t>
      </w: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— урегулирование групповых конфликтов в классе или внутри группы родителей класса через обращение к нравственным ценностям, достижение договоренности и взаимной ответственности.  </w:t>
      </w:r>
    </w:p>
    <w:p w:rsidR="00B112F2" w:rsidRPr="00B112F2" w:rsidRDefault="00B112F2" w:rsidP="00B112F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color w:val="590C02"/>
          <w:sz w:val="24"/>
          <w:szCs w:val="24"/>
        </w:rPr>
        <w:t>«Семейный совет» —</w:t>
      </w: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 согласование позиций и интересов детей, родителей и педагогов по отношению к образовательному процессу, большей включенности родителей и ответственному поведению детей — </w:t>
      </w:r>
      <w:r w:rsidRPr="00B112F2">
        <w:rPr>
          <w:rFonts w:ascii="Times New Roman" w:eastAsia="Times New Roman" w:hAnsi="Times New Roman" w:cs="Times New Roman"/>
          <w:i/>
          <w:iCs/>
          <w:color w:val="590C02"/>
          <w:sz w:val="24"/>
          <w:szCs w:val="24"/>
        </w:rPr>
        <w:t>обычно с привлечением специалистов территориальной службы примирения. </w:t>
      </w:r>
    </w:p>
    <w:p w:rsidR="00B112F2" w:rsidRPr="00B112F2" w:rsidRDefault="00B112F2" w:rsidP="00B112F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color w:val="590C02"/>
          <w:sz w:val="24"/>
          <w:szCs w:val="24"/>
        </w:rPr>
        <w:lastRenderedPageBreak/>
        <w:t>«Программа по заглаживанию вреда» — </w:t>
      </w: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вторичная профилактика  и работа с ситуациями драк, краж, порчи имущества и т. п. (в том числе по  делам, переданным в </w:t>
      </w:r>
      <w:proofErr w:type="spellStart"/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КДНиЗП</w:t>
      </w:r>
      <w:proofErr w:type="spellEnd"/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 и суда) </w:t>
      </w:r>
      <w:r w:rsidRPr="00B112F2">
        <w:rPr>
          <w:rFonts w:ascii="Times New Roman" w:eastAsia="Times New Roman" w:hAnsi="Times New Roman" w:cs="Times New Roman"/>
          <w:i/>
          <w:iCs/>
          <w:color w:val="590C02"/>
          <w:sz w:val="24"/>
          <w:szCs w:val="24"/>
        </w:rPr>
        <w:t>— обычно с привлечением специалистов территориальной службы примирения. </w:t>
      </w:r>
    </w:p>
    <w:p w:rsidR="00B112F2" w:rsidRPr="00B112F2" w:rsidRDefault="00B112F2" w:rsidP="00B112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color w:val="590C02"/>
          <w:sz w:val="24"/>
          <w:szCs w:val="24"/>
        </w:rPr>
        <w:t>«Школьно-родительский совет» (в формате Круга) —</w:t>
      </w: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 сложные многосторонние конфликты между всеми участниками образовательного процесса (когда в </w:t>
      </w:r>
      <w:proofErr w:type="gramStart"/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конфликт</w:t>
      </w:r>
      <w:proofErr w:type="gramEnd"/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 так или иначе включены дети, родители, педагоги, администрация, органы управления образованием, СМИ и так далее) — </w:t>
      </w:r>
      <w:r w:rsidRPr="00B112F2">
        <w:rPr>
          <w:rFonts w:ascii="Times New Roman" w:eastAsia="Times New Roman" w:hAnsi="Times New Roman" w:cs="Times New Roman"/>
          <w:i/>
          <w:iCs/>
          <w:color w:val="590C02"/>
          <w:sz w:val="24"/>
          <w:szCs w:val="24"/>
        </w:rPr>
        <w:t>с привлечением специалистов территориальной службы примирения.</w:t>
      </w: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 </w:t>
      </w:r>
    </w:p>
    <w:p w:rsidR="00B112F2" w:rsidRPr="00B112F2" w:rsidRDefault="00B112F2" w:rsidP="00B112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color w:val="590C02"/>
          <w:sz w:val="24"/>
          <w:szCs w:val="24"/>
        </w:rPr>
        <w:t>Восстановительный подход к управлению дисциплиной в классе —</w:t>
      </w: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 для педагогов и классных руководителей (программа в разработке).</w:t>
      </w:r>
    </w:p>
    <w:p w:rsidR="00B112F2" w:rsidRPr="00B112F2" w:rsidRDefault="00B112F2" w:rsidP="00B112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sz w:val="24"/>
          <w:szCs w:val="24"/>
        </w:rPr>
        <w:t>Восстановительный подход к управлению и развитию образовательной организации</w:t>
      </w:r>
      <w:r w:rsidRPr="00B112F2">
        <w:rPr>
          <w:rFonts w:ascii="Times New Roman" w:eastAsia="Times New Roman" w:hAnsi="Times New Roman" w:cs="Times New Roman"/>
          <w:sz w:val="24"/>
          <w:szCs w:val="24"/>
        </w:rPr>
        <w:t xml:space="preserve">  для администрации и </w:t>
      </w:r>
      <w:proofErr w:type="spellStart"/>
      <w:r w:rsidRPr="00B112F2">
        <w:rPr>
          <w:rFonts w:ascii="Times New Roman" w:eastAsia="Times New Roman" w:hAnsi="Times New Roman" w:cs="Times New Roman"/>
          <w:sz w:val="24"/>
          <w:szCs w:val="24"/>
        </w:rPr>
        <w:t>управленческо-педагогической</w:t>
      </w:r>
      <w:proofErr w:type="spellEnd"/>
      <w:r w:rsidRPr="00B112F2">
        <w:rPr>
          <w:rFonts w:ascii="Times New Roman" w:eastAsia="Times New Roman" w:hAnsi="Times New Roman" w:cs="Times New Roman"/>
          <w:sz w:val="24"/>
          <w:szCs w:val="24"/>
        </w:rPr>
        <w:t xml:space="preserve"> команды ОО — </w:t>
      </w:r>
      <w:r w:rsidRPr="00B112F2">
        <w:rPr>
          <w:rFonts w:ascii="Times New Roman" w:eastAsia="Times New Roman" w:hAnsi="Times New Roman" w:cs="Times New Roman"/>
          <w:i/>
          <w:iCs/>
          <w:sz w:val="24"/>
          <w:szCs w:val="24"/>
        </w:rPr>
        <w:t>с привлечением специалистов территориальной службы примирения</w:t>
      </w: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.</w:t>
      </w:r>
    </w:p>
    <w:p w:rsidR="00B112F2" w:rsidRPr="00B112F2" w:rsidRDefault="00B112F2" w:rsidP="00B1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t>Также служба примирения проводит  </w:t>
      </w:r>
      <w:r w:rsidRPr="00B112F2">
        <w:rPr>
          <w:rFonts w:ascii="Times New Roman" w:eastAsia="Times New Roman" w:hAnsi="Times New Roman" w:cs="Times New Roman"/>
          <w:b/>
          <w:bCs/>
          <w:color w:val="590C02"/>
          <w:sz w:val="24"/>
          <w:szCs w:val="24"/>
        </w:rPr>
        <w:t>тренинги и занятия с учащимися</w:t>
      </w: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 направленные  на обучение  конструктивным способам общения, способности принимать согласованные решения и сотрудничать на основе принципов восстановительного подхода — прежде всего через опыт решения реальных конфликтных ситуаций.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В службу примирения обязательно входят взрослые обученные специалисты (</w:t>
      </w:r>
      <w:hyperlink r:id="rId23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медиаторы</w:t>
        </w:r>
      </w:hyperlink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 и </w:t>
      </w:r>
      <w:hyperlink r:id="rId24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кураторы</w:t>
        </w:r>
      </w:hyperlink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 службы примирения), а также как </w:t>
      </w:r>
      <w:proofErr w:type="gramStart"/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правило</w:t>
      </w:r>
      <w:proofErr w:type="gramEnd"/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 юные </w:t>
      </w:r>
      <w:r w:rsidRPr="00B112F2">
        <w:rPr>
          <w:rFonts w:ascii="Times New Roman" w:eastAsia="Times New Roman" w:hAnsi="Times New Roman" w:cs="Times New Roman"/>
          <w:b/>
          <w:bCs/>
          <w:color w:val="590C02"/>
          <w:sz w:val="24"/>
          <w:szCs w:val="24"/>
        </w:rPr>
        <w:t>волонтеры службы примирения</w:t>
      </w: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 </w:t>
      </w:r>
      <w:r w:rsidRPr="00B112F2">
        <w:rPr>
          <w:rFonts w:ascii="Times New Roman" w:eastAsia="Times New Roman" w:hAnsi="Times New Roman" w:cs="Times New Roman"/>
          <w:i/>
          <w:iCs/>
          <w:color w:val="590C02"/>
          <w:sz w:val="24"/>
          <w:szCs w:val="24"/>
        </w:rPr>
        <w:t>(</w:t>
      </w:r>
      <w:hyperlink r:id="rId25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медиаторы-ровесники</w:t>
        </w:r>
      </w:hyperlink>
      <w:r w:rsidRPr="00B112F2">
        <w:rPr>
          <w:rFonts w:ascii="Times New Roman" w:eastAsia="Times New Roman" w:hAnsi="Times New Roman" w:cs="Times New Roman"/>
          <w:i/>
          <w:iCs/>
          <w:color w:val="590C02"/>
          <w:sz w:val="24"/>
          <w:szCs w:val="24"/>
        </w:rPr>
        <w:t>)</w:t>
      </w: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. Деятельность службы примирения не является психологической, социально-педагогической,  правозащитной, административной или дисциплинирующей деятельностью, это не «совет профилактики» и не «комиссия по урегулированию споров».  Служба примирения имеет свои принципы, методы, технологию и </w:t>
      </w:r>
      <w:r w:rsidRPr="00B112F2">
        <w:rPr>
          <w:rFonts w:ascii="Times New Roman" w:eastAsia="Times New Roman" w:hAnsi="Times New Roman" w:cs="Times New Roman"/>
          <w:sz w:val="24"/>
          <w:szCs w:val="24"/>
        </w:rPr>
        <w:t>приемы (хотя конечно соприкасается с деятельностью других специалистов, включаясь в общую систему школы и образовательного процесса)  в соответствии с </w:t>
      </w:r>
      <w:hyperlink r:id="rId26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Методическими рекомендациями по созданию и развитию служб примирения в образовательных организациях МИНОБРНАУКИ.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Первые службы примирения в России были созданы при поддержке команды </w:t>
      </w:r>
      <w:hyperlink r:id="rId27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Центра «Судебно-правовая реформа»</w:t>
        </w:r>
      </w:hyperlink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 в 2001-2002 году.   </w:t>
      </w:r>
      <w:r w:rsidRPr="00B11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Подробнее о целях, задачах, этапах создания службы примирения смотри здесь.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" w:tgtFrame="_blank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Кураторы</w:t>
        </w:r>
      </w:hyperlink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  и </w:t>
      </w:r>
      <w:hyperlink r:id="rId30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специалисты службы примирения</w:t>
        </w:r>
      </w:hyperlink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, а также </w:t>
      </w:r>
      <w:hyperlink r:id="rId31" w:tgtFrame="_blank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волонтеры службы примирения</w:t>
        </w:r>
      </w:hyperlink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   проводят </w:t>
      </w:r>
      <w:hyperlink r:id="rId32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восстановительные программы</w:t>
        </w:r>
      </w:hyperlink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, такие как: «Восстановительная медиация», «Круг сообщества», «Школьные конференции», восстановительные профилактические программы, в </w:t>
      </w:r>
      <w:proofErr w:type="gramStart"/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которых</w:t>
      </w:r>
      <w:proofErr w:type="gramEnd"/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 например  в 2015 году  участвовали более трех тысяч взрослых и около девяти тысяч школьников. 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Восстановительные программы направлены на реализацию следующих </w:t>
      </w:r>
      <w:r w:rsidRPr="00B112F2">
        <w:rPr>
          <w:rFonts w:ascii="Times New Roman" w:eastAsia="Times New Roman" w:hAnsi="Times New Roman" w:cs="Times New Roman"/>
          <w:b/>
          <w:bCs/>
          <w:color w:val="590C02"/>
          <w:sz w:val="24"/>
          <w:szCs w:val="24"/>
        </w:rPr>
        <w:t>восстановительных принципов</w:t>
      </w: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: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12F2"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</w:rPr>
        <w:t>1. Принципы восстановительного подхода к реагированию на конфликты с причинением вреда (обиды) и правонарушения несовершеннолетних: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lastRenderedPageBreak/>
        <w:t>• Восстановление у участников конфликта/правонарушения способности понимать последствия ситуации для себя, своих родных, второй стороны.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• Ответственность обидчика перед жертвой (если в ситуации был правонарушитель), состоит в заглаживании причиненного вреда (или принесенной </w:t>
      </w:r>
      <w:r w:rsidRPr="00B112F2">
        <w:rPr>
          <w:rFonts w:ascii="Times New Roman" w:eastAsia="Times New Roman" w:hAnsi="Times New Roman" w:cs="Times New Roman"/>
          <w:i/>
          <w:iCs/>
          <w:color w:val="590C02"/>
          <w:sz w:val="24"/>
          <w:szCs w:val="24"/>
          <w:u w:val="single"/>
        </w:rPr>
        <w:t>обиды</w:t>
      </w: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) насколько возможно силами самого нарушителя. 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• Выход из состояния жертвы тех, кому были причинены вред, обида, агрессия или несправедливость (если такие были в ситуации) за счет заглаживания обидчиком причиненного жертве вреда, и ответа на волнующие жертву вопросы со стороны обидчика и его близких.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• Принятие самими участниками конфликтной ситуации (если стороны конфликта «равны») на себя ответственности по ее урегулированию, исключающее насилие или дальнейшее причинение вреда; прекращение взаимной вражды и нормализация отношений,  поддержка их ответственного поведения.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• Планирование сторонами конфликта своего будущего (и  их конкретных действий — </w:t>
      </w:r>
      <w:proofErr w:type="gramStart"/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кто</w:t>
      </w:r>
      <w:proofErr w:type="gramEnd"/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 что будет делать), позволяющего избежать повторения подобных ситуаций в дальнейшем, клеймения и отвержения  кого либо из участников.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 xml:space="preserve">• Помощь близких и уважаемых участниками людей в актуализации нравственных ориентиров и ценностей, отсутствие которых привело к конфликту/правонарушению.  Поддержка позитивных изменений и выполнения заключенного примирительного договора (плана) со стороны родных,  близких, уважаемых людей  и школьного сообщества. 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• Восстановление у родителей ответственной воспитательной позиции по отношению к ситуации, сложившейся с их ребенком.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Принципы основаны на парадигме восстановительного правосудия</w:t>
        </w:r>
      </w:hyperlink>
      <w:r w:rsidRPr="00B112F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</w:rPr>
        <w:t>. 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t xml:space="preserve">Также восстановительные программы учитывают </w:t>
      </w:r>
      <w:hyperlink r:id="rId34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традиционные российские практики примирения</w:t>
        </w:r>
      </w:hyperlink>
      <w:r w:rsidRPr="00B112F2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</w:p>
    <w:p w:rsidR="00B112F2" w:rsidRPr="00B112F2" w:rsidRDefault="00B112F2" w:rsidP="00B1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112F2" w:rsidRPr="00B112F2" w:rsidRDefault="00B112F2" w:rsidP="00B1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112F2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Принципы проведения (организации процесса) восстановительных программ</w:t>
      </w:r>
    </w:p>
    <w:p w:rsidR="00B112F2" w:rsidRPr="00B112F2" w:rsidRDefault="00B112F2" w:rsidP="00B112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Обеспечение конфиденциальности процесса медиации.</w:t>
      </w:r>
    </w:p>
    <w:p w:rsidR="00B112F2" w:rsidRPr="00B112F2" w:rsidRDefault="00B112F2" w:rsidP="00B112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Нейтральность медиатора (равная поддержка сторон и их стремления в разрешении конфликта).</w:t>
      </w:r>
    </w:p>
    <w:p w:rsidR="00B112F2" w:rsidRPr="00B112F2" w:rsidRDefault="00B112F2" w:rsidP="00B112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Информирование сторон о сути медиации (восстановительной программы), ее процессе и возможных последствиях того или иного их выбора.</w:t>
      </w:r>
    </w:p>
    <w:p w:rsidR="00B112F2" w:rsidRPr="00B112F2" w:rsidRDefault="00B112F2" w:rsidP="00B112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Добровольность участия сторон в совместной встрече.</w:t>
      </w:r>
    </w:p>
    <w:p w:rsidR="00B112F2" w:rsidRPr="00B112F2" w:rsidRDefault="00B112F2" w:rsidP="00B112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Обеспечение безопасной атмосферы на встрече.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lastRenderedPageBreak/>
        <w:t xml:space="preserve">В случае успешного проведения восстановительной программы  и заключении сторонами примирительного договора, служба примирения может ходатайствовать о минимизации (или не применении) наказания в администрацию школы, </w:t>
      </w:r>
      <w:proofErr w:type="spellStart"/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КДНиЗП</w:t>
      </w:r>
      <w:proofErr w:type="spellEnd"/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, суд и т.д. 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t>Эффективно работающая школьная служба примирения организует системную работу со школой, направленную на развитие восстановительной культуры взаимоотношений.</w:t>
      </w:r>
    </w:p>
    <w:p w:rsidR="00B112F2" w:rsidRPr="00B112F2" w:rsidRDefault="00B112F2" w:rsidP="00B1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12F2" w:rsidRPr="00B112F2" w:rsidRDefault="00B112F2" w:rsidP="00B112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35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Образовательная программа школьные службы примирения на 72 часа  — Скачать</w:t>
        </w:r>
      </w:hyperlink>
    </w:p>
    <w:p w:rsidR="00B112F2" w:rsidRPr="00B112F2" w:rsidRDefault="00B112F2" w:rsidP="00B1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Подробнее про концепцию и технологию школьных служб примирения  в книге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Pr="00B112F2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</w:rPr>
          <w:t>«</w:t>
        </w:r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Школьные службы примирения и восстановительная культура школы»</w:t>
        </w:r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 xml:space="preserve"> </w:t>
        </w:r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(скачать)</w:t>
        </w:r>
        <w:r w:rsidRPr="00B112F2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</w:rPr>
          <w:t>.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</w:rPr>
          <w:drawing>
            <wp:inline distT="0" distB="0" distL="0" distR="0">
              <wp:extent cx="1932305" cy="2806700"/>
              <wp:effectExtent l="19050" t="0" r="0" b="0"/>
              <wp:docPr id="4" name="Рисунок 4" descr="http://www.8-926-145-87-01.ru/wp-content/uploads/2014/09/002.jpg">
                <a:hlinkClick xmlns:a="http://schemas.openxmlformats.org/drawingml/2006/main" r:id="rId3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www.8-926-145-87-01.ru/wp-content/uploads/2014/09/002.jpg">
                        <a:hlinkClick r:id="rId3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32305" cy="280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</w:rPr>
          <w:drawing>
            <wp:inline distT="0" distB="0" distL="0" distR="0">
              <wp:extent cx="2067560" cy="2790825"/>
              <wp:effectExtent l="19050" t="0" r="8890" b="0"/>
              <wp:docPr id="5" name="Рисунок 5" descr="001">
                <a:hlinkClick xmlns:a="http://schemas.openxmlformats.org/drawingml/2006/main" r:id="rId3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001">
                        <a:hlinkClick r:id="rId3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67560" cy="2790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B112F2" w:rsidRPr="00B112F2" w:rsidRDefault="00B112F2" w:rsidP="00B1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color w:val="FF0000"/>
          <w:sz w:val="24"/>
          <w:szCs w:val="24"/>
        </w:rPr>
        <w:t>ТОЧКА ВХОДА: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40" w:tooltip="Информация о вэбинарах и регистрация" w:history="1">
        <w:proofErr w:type="spellStart"/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24"/>
            <w:szCs w:val="24"/>
            <w:u w:val="single"/>
          </w:rPr>
          <w:t>Вэбинары</w:t>
        </w:r>
        <w:proofErr w:type="spellEnd"/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24"/>
            <w:szCs w:val="24"/>
            <w:u w:val="single"/>
          </w:rPr>
          <w:t xml:space="preserve">… 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291840" cy="1271905"/>
            <wp:effectExtent l="19050" t="0" r="3810" b="0"/>
            <wp:docPr id="7" name="Рисунок 7" descr="Профессиональная помощь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фессиональная помощь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</w:rPr>
        <w:t xml:space="preserve">Есть вопрос?  </w:t>
      </w:r>
      <w:hyperlink r:id="rId43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Обратись за консультацией.</w:t>
        </w:r>
      </w:hyperlink>
      <w:r w:rsidRPr="00B112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B112F2" w:rsidRPr="00B112F2" w:rsidRDefault="00B112F2" w:rsidP="00B1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  <w:t xml:space="preserve">Нужна служба примирения? </w:t>
      </w:r>
      <w:hyperlink r:id="rId44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Поможем создать.</w:t>
        </w:r>
      </w:hyperlink>
    </w:p>
    <w:p w:rsidR="00B112F2" w:rsidRPr="00B112F2" w:rsidRDefault="00B112F2" w:rsidP="00B1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  <w:lastRenderedPageBreak/>
        <w:t xml:space="preserve">Стать специалистом службы примирения? Пройти </w:t>
      </w:r>
      <w:hyperlink r:id="rId45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24"/>
            <w:szCs w:val="24"/>
            <w:u w:val="single"/>
          </w:rPr>
          <w:t>обучение.</w:t>
        </w:r>
      </w:hyperlink>
    </w:p>
    <w:p w:rsidR="00B112F2" w:rsidRPr="00B112F2" w:rsidRDefault="00B112F2" w:rsidP="00B1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  <w:t>Полезный сайт? Порекомендуй коллегам и сохрани в «избранном».</w:t>
      </w:r>
    </w:p>
    <w:p w:rsidR="00B112F2" w:rsidRPr="00B112F2" w:rsidRDefault="00B112F2" w:rsidP="00B1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12F2"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</w:rPr>
        <w:t xml:space="preserve">2. Главные новости служб </w:t>
      </w:r>
      <w:r w:rsidRPr="00B112F2"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  <w:u w:val="single"/>
        </w:rPr>
        <w:t>примирения</w:t>
      </w:r>
      <w:r w:rsidRPr="00B112F2"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</w:rPr>
        <w:t>:</w:t>
      </w:r>
    </w:p>
    <w:p w:rsidR="00B112F2" w:rsidRPr="00B112F2" w:rsidRDefault="00B112F2" w:rsidP="00B1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Весенняя школа по восстановительному правосудию 2020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8000"/>
            <w:sz w:val="24"/>
            <w:szCs w:val="24"/>
            <w:u w:val="single"/>
          </w:rPr>
          <w:t xml:space="preserve">Новостной </w:t>
        </w:r>
        <w:proofErr w:type="spellStart"/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8000"/>
            <w:sz w:val="24"/>
            <w:szCs w:val="24"/>
            <w:u w:val="single"/>
          </w:rPr>
          <w:t>блог</w:t>
        </w:r>
        <w:proofErr w:type="spellEnd"/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8000"/>
            <w:sz w:val="24"/>
            <w:szCs w:val="24"/>
            <w:u w:val="single"/>
          </w:rPr>
          <w:t xml:space="preserve"> в </w:t>
        </w:r>
        <w:proofErr w:type="spellStart"/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8000"/>
            <w:sz w:val="24"/>
            <w:szCs w:val="24"/>
            <w:u w:val="single"/>
          </w:rPr>
          <w:t>фейсбуке</w:t>
        </w:r>
        <w:proofErr w:type="spellEnd"/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8000"/>
            <w:sz w:val="24"/>
            <w:szCs w:val="24"/>
            <w:u w:val="single"/>
          </w:rPr>
          <w:t xml:space="preserve"> про восстановительные практики в образовательных организациях — российский и мировой опыт. 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Список основных правовых документов ВП и ШСП 2019 со ссылками и комментариями (скачать).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Мониторинг Территориальных служб примирения за 2018 год 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Количественный, качественный мониторинг школьных служб примирения и обратная связь от участников 2018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proofErr w:type="spellStart"/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Каталог-статей-всех</w:t>
        </w:r>
        <w:proofErr w:type="spellEnd"/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 xml:space="preserve"> «Вестников восстановительной юстиции» по 2019 год</w:t>
        </w:r>
      </w:hyperlink>
    </w:p>
    <w:p w:rsidR="00B112F2" w:rsidRPr="00B112F2" w:rsidRDefault="00B112F2" w:rsidP="00B1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sz w:val="24"/>
          <w:szCs w:val="24"/>
        </w:rPr>
        <w:t>ЗАВЕРШИВШИЕСЯ СОБЫТИЯ И МЕРОПРИЯТИЯ</w:t>
      </w:r>
    </w:p>
    <w:p w:rsidR="00B112F2" w:rsidRPr="00B112F2" w:rsidRDefault="00B112F2" w:rsidP="00B1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sz w:val="24"/>
          <w:szCs w:val="24"/>
        </w:rPr>
        <w:t>19-21 июня 2019 года в Москве  прошла  </w:t>
      </w:r>
      <w:r w:rsidRPr="00B112F2">
        <w:rPr>
          <w:rFonts w:ascii="Times New Roman" w:eastAsia="Times New Roman" w:hAnsi="Times New Roman" w:cs="Times New Roman"/>
          <w:sz w:val="24"/>
          <w:szCs w:val="24"/>
        </w:rPr>
        <w:t xml:space="preserve">Всероссийская конференция </w:t>
      </w:r>
      <w:r w:rsidRPr="00B112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«Восстановительное правосудие в современном мире: от практики и общих социально-философских установок к </w:t>
      </w:r>
      <w:proofErr w:type="spellStart"/>
      <w:r w:rsidRPr="00B112F2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трансдисциплинарной</w:t>
      </w:r>
      <w:proofErr w:type="spellEnd"/>
      <w:r w:rsidRPr="00B112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парадигме». </w:t>
      </w:r>
      <w:hyperlink r:id="rId52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Программа конференции 19-21 июня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sz w:val="24"/>
          <w:szCs w:val="24"/>
        </w:rPr>
        <w:t>22-23 июня 2019 года прошла летняя Школа по восстановительному правосудию. </w:t>
      </w:r>
      <w:r w:rsidRPr="00B112F2">
        <w:rPr>
          <w:rFonts w:ascii="Times New Roman" w:eastAsia="Times New Roman" w:hAnsi="Times New Roman" w:cs="Times New Roman"/>
          <w:sz w:val="24"/>
          <w:szCs w:val="24"/>
        </w:rPr>
        <w:t>Эта Школа посвящена организации и развитию территориальных служб примирения  и других форм для устойчивости практики ВП в регионе. </w:t>
      </w:r>
      <w:hyperlink r:id="rId53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Программа Летней школы ВП — 2019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sz w:val="24"/>
          <w:szCs w:val="24"/>
        </w:rPr>
        <w:t>10-11 апреля 2019 года прошел  10-й научно-практический семинар «Традиционные практики урегулирования конфликтов и роль примирительных процедур«</w:t>
      </w:r>
      <w:r w:rsidRPr="00B112F2">
        <w:rPr>
          <w:rFonts w:ascii="Times New Roman" w:eastAsia="Times New Roman" w:hAnsi="Times New Roman" w:cs="Times New Roman"/>
          <w:sz w:val="24"/>
          <w:szCs w:val="24"/>
        </w:rPr>
        <w:t xml:space="preserve">.  На семинаре рассматривались различные аспекты образа жизни и мировосприятия разных народов и культур и их влияние на доминирующие способы урегулирования конфликтов и ответа на криминальные ситуации. Важнейшей темой в контексте этой проблематики являлось  обсуждение роли примирительных процедур и их связи с другими способами реагирования на конфликтные ситуации и преступления. Анализ традиций в урегулировании конфликтов формирует культурный фундамент развития примирительных практик в современном мире и играет ключевую роль для формирования отечественных институтов медиации и восстановительного правосудия, которые активно развиваются в России.  О предыдущих семинарах информация </w:t>
      </w:r>
      <w:hyperlink r:id="rId54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тут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sz w:val="24"/>
          <w:szCs w:val="24"/>
        </w:rPr>
        <w:t>12 апреля 2019 года прошел научно-практический семинар по анализу программ восстановительного правосудия</w:t>
      </w:r>
      <w:r w:rsidRPr="00B112F2">
        <w:rPr>
          <w:rFonts w:ascii="Times New Roman" w:eastAsia="Times New Roman" w:hAnsi="Times New Roman" w:cs="Times New Roman"/>
          <w:sz w:val="24"/>
          <w:szCs w:val="24"/>
        </w:rPr>
        <w:t xml:space="preserve">.  Семинар  проводился в формате анализа кейсов, которые были представлены ведущими восстановительных программ —  членами Всероссийской ассоциации восстановительной медиации из разных регионов России. На семинаре проанализирован опыт проведения восстановительных программ по случаям конфликтов в образовательной среде, в локальных сообществах жильцов, </w:t>
      </w:r>
      <w:r w:rsidRPr="00B112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правонарушений несовершеннолетних, обсужден методологический инструментарий, организационные и правовые условия их проведения; методический инструментарий проведения </w:t>
      </w:r>
      <w:proofErr w:type="spellStart"/>
      <w:r w:rsidRPr="00B112F2">
        <w:rPr>
          <w:rFonts w:ascii="Times New Roman" w:eastAsia="Times New Roman" w:hAnsi="Times New Roman" w:cs="Times New Roman"/>
          <w:sz w:val="24"/>
          <w:szCs w:val="24"/>
        </w:rPr>
        <w:t>супервизий</w:t>
      </w:r>
      <w:proofErr w:type="spellEnd"/>
      <w:r w:rsidRPr="00B112F2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B112F2">
        <w:rPr>
          <w:rFonts w:ascii="Times New Roman" w:eastAsia="Times New Roman" w:hAnsi="Times New Roman" w:cs="Times New Roman"/>
          <w:sz w:val="24"/>
          <w:szCs w:val="24"/>
        </w:rPr>
        <w:t>интервизий</w:t>
      </w:r>
      <w:proofErr w:type="spellEnd"/>
      <w:r w:rsidRPr="00B112F2">
        <w:rPr>
          <w:rFonts w:ascii="Times New Roman" w:eastAsia="Times New Roman" w:hAnsi="Times New Roman" w:cs="Times New Roman"/>
          <w:sz w:val="24"/>
          <w:szCs w:val="24"/>
        </w:rPr>
        <w:t xml:space="preserve"> восстановительных программ и другие актуальные вопросы восстановительной практики.  О предыдущих семинарах по анализу кейсов  и сборники описаний  — информация </w:t>
      </w:r>
      <w:hyperlink r:id="rId55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тут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sz w:val="24"/>
          <w:szCs w:val="24"/>
        </w:rPr>
        <w:t>13-14 апреля 2019 года. Прошла Шестая школа по восстановительному правосудию: «Российский вектор восстановительных практик на фоне мировых процессов».</w:t>
      </w:r>
      <w:r w:rsidRPr="00B112F2">
        <w:rPr>
          <w:rFonts w:ascii="Times New Roman" w:eastAsia="Times New Roman" w:hAnsi="Times New Roman" w:cs="Times New Roman"/>
          <w:sz w:val="24"/>
          <w:szCs w:val="24"/>
        </w:rPr>
        <w:t>  Школа посвящена анализу мировых тенденций в области восстановительного правосудия (восстановительных практик) и их сопоставлению с российской ситуацией, исследовательскому и проектно-аналитическому оснащению российских служб примирения, а также обсуждению принципов и проблем при проведении восстановительных программ на материале сложного кейса. Программа и другая информация о Школе ВП доступна по ссылке:</w:t>
      </w:r>
      <w:hyperlink r:id="rId56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 Весенняя школа по ВП 2019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sz w:val="24"/>
          <w:szCs w:val="24"/>
        </w:rPr>
        <w:t>Новые издания и материалы:</w:t>
      </w:r>
    </w:p>
    <w:p w:rsidR="00B112F2" w:rsidRPr="00B112F2" w:rsidRDefault="00B112F2" w:rsidP="00B112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t>Последний номер журнала  </w:t>
      </w:r>
      <w:hyperlink r:id="rId57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Вестник восстановительной юстиции № 16 за 2019 г </w:t>
        </w:r>
      </w:hyperlink>
    </w:p>
    <w:p w:rsidR="00B112F2" w:rsidRPr="00B112F2" w:rsidRDefault="00B112F2" w:rsidP="00B112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Восстановительные программы в работе с детьми и семьями, находящимися в трудной жизненной ситуации. Работа с трудными случаями  (сборник).</w:t>
        </w:r>
      </w:hyperlink>
    </w:p>
    <w:p w:rsidR="00B112F2" w:rsidRPr="00B112F2" w:rsidRDefault="00B112F2" w:rsidP="00B112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 </w:t>
      </w:r>
      <w:hyperlink r:id="rId59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Методические рекомендации по внедрению восстановительных технологий (в том числе медиации) в воспитательную деятельность образовательных организаций МИНОБРНАУКИ РФ</w:t>
        </w:r>
      </w:hyperlink>
    </w:p>
    <w:p w:rsidR="00B112F2" w:rsidRPr="00B112F2" w:rsidRDefault="00B112F2" w:rsidP="00B112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Методическое пособие по проведению Семейных конференций в Специальных учебно-воспитательных учреждениях (по заказу МИНОБРНАУКИ РФ).</w:t>
        </w:r>
      </w:hyperlink>
    </w:p>
    <w:p w:rsidR="00B112F2" w:rsidRPr="00B112F2" w:rsidRDefault="00B112F2" w:rsidP="00B112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Пособие «Дети-волонтеры в Школьной службе примирения» — 2017</w:t>
        </w:r>
      </w:hyperlink>
      <w:r w:rsidRPr="00B112F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 </w:t>
      </w:r>
      <w:r w:rsidRPr="00B112F2">
        <w:rPr>
          <w:rFonts w:ascii="Times New Roman" w:eastAsia="Times New Roman" w:hAnsi="Times New Roman" w:cs="Times New Roman"/>
          <w:sz w:val="24"/>
          <w:szCs w:val="24"/>
        </w:rPr>
        <w:t xml:space="preserve">(Ирина </w:t>
      </w:r>
      <w:proofErr w:type="spellStart"/>
      <w:r w:rsidRPr="00B112F2">
        <w:rPr>
          <w:rFonts w:ascii="Times New Roman" w:eastAsia="Times New Roman" w:hAnsi="Times New Roman" w:cs="Times New Roman"/>
          <w:sz w:val="24"/>
          <w:szCs w:val="24"/>
        </w:rPr>
        <w:t>Маловичко</w:t>
      </w:r>
      <w:proofErr w:type="spellEnd"/>
      <w:r w:rsidRPr="00B112F2">
        <w:rPr>
          <w:rFonts w:ascii="Times New Roman" w:eastAsia="Times New Roman" w:hAnsi="Times New Roman" w:cs="Times New Roman"/>
          <w:sz w:val="24"/>
          <w:szCs w:val="24"/>
        </w:rPr>
        <w:t>, Волгоград)</w:t>
      </w:r>
    </w:p>
    <w:p w:rsidR="00B112F2" w:rsidRPr="00B112F2" w:rsidRDefault="00B112F2" w:rsidP="00B112F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Создание и поддержка служб примирения в регионах. Сборник материалов часть 2. (2017)</w:t>
        </w:r>
      </w:hyperlink>
    </w:p>
    <w:p w:rsidR="00B112F2" w:rsidRPr="00B112F2" w:rsidRDefault="00B112F2" w:rsidP="00B112F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Положение о ШСП и другие документы (скачать)</w:t>
        </w:r>
      </w:hyperlink>
      <w:r w:rsidRPr="00B112F2">
        <w:rPr>
          <w:rFonts w:ascii="Times New Roman" w:eastAsia="Times New Roman" w:hAnsi="Times New Roman" w:cs="Times New Roman"/>
          <w:sz w:val="24"/>
          <w:szCs w:val="24"/>
        </w:rPr>
        <w:t>, которое после нашей доработки прошло проверку прокуратуры и не получило замечаний. Это конечно</w:t>
      </w:r>
      <w:proofErr w:type="gramStart"/>
      <w:r w:rsidRPr="00B112F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11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112F2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B112F2">
        <w:rPr>
          <w:rFonts w:ascii="Times New Roman" w:eastAsia="Times New Roman" w:hAnsi="Times New Roman" w:cs="Times New Roman"/>
          <w:sz w:val="24"/>
          <w:szCs w:val="24"/>
        </w:rPr>
        <w:t xml:space="preserve">е гарантирует отсутствие претензий в другом регионе, поскольку как говорят «у двух юристов три мнения». Подчеркну,  потребовалась встреча куратора с представителем прокуратуры для прояснения рамок закона, но положение приняли без </w:t>
      </w:r>
      <w:proofErr w:type="spellStart"/>
      <w:r w:rsidRPr="00B112F2">
        <w:rPr>
          <w:rFonts w:ascii="Times New Roman" w:eastAsia="Times New Roman" w:hAnsi="Times New Roman" w:cs="Times New Roman"/>
          <w:sz w:val="24"/>
          <w:szCs w:val="24"/>
        </w:rPr>
        <w:t>нареканий</w:t>
      </w:r>
      <w:proofErr w:type="gramStart"/>
      <w:r w:rsidRPr="00B112F2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B112F2">
        <w:rPr>
          <w:rFonts w:ascii="Times New Roman" w:eastAsia="Times New Roman" w:hAnsi="Times New Roman" w:cs="Times New Roman"/>
          <w:sz w:val="24"/>
          <w:szCs w:val="24"/>
        </w:rPr>
        <w:t>ак</w:t>
      </w:r>
      <w:proofErr w:type="spellEnd"/>
      <w:r w:rsidRPr="00B112F2">
        <w:rPr>
          <w:rFonts w:ascii="Times New Roman" w:eastAsia="Times New Roman" w:hAnsi="Times New Roman" w:cs="Times New Roman"/>
          <w:sz w:val="24"/>
          <w:szCs w:val="24"/>
        </w:rPr>
        <w:t xml:space="preserve"> видите, детей в службу примирения включили, изменив их название. Ссылок на закон о медиации нет, как нет и слова «медиация». Номер школы и фамилии скрыты.</w:t>
      </w:r>
      <w:hyperlink r:id="rId64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«Положение»</w:t>
        </w:r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 </w:t>
        </w:r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 xml:space="preserve">в формате </w:t>
        </w:r>
        <w:proofErr w:type="spellStart"/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</w:rPr>
          <w:t>Word</w:t>
        </w:r>
        <w:proofErr w:type="spellEnd"/>
      </w:hyperlink>
      <w:r w:rsidRPr="00B11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12F2" w:rsidRPr="00B112F2" w:rsidRDefault="00B112F2" w:rsidP="00B112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Pr="00B112F2">
          <w:rPr>
            <w:rFonts w:ascii="Times New Roman" w:eastAsia="Times New Roman" w:hAnsi="Times New Roman" w:cs="Times New Roman"/>
            <w:b/>
            <w:bCs/>
            <w:color w:val="FF6600"/>
            <w:sz w:val="24"/>
            <w:szCs w:val="24"/>
            <w:u w:val="single"/>
          </w:rPr>
          <w:t xml:space="preserve">Предыдущие новости -&gt;&gt;&gt;&gt; 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t> РАЗДЕЛЫ САЙТА ПЕРИОДИЧЕСКИ  ДОПОЛНЯЮТСЯ  и содержат вверху меню «ДОПОЛНИТЕЛЬНО»</w:t>
      </w:r>
    </w:p>
    <w:p w:rsidR="00B112F2" w:rsidRPr="00B112F2" w:rsidRDefault="00B112F2" w:rsidP="00B1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4961890" cy="3729355"/>
            <wp:effectExtent l="19050" t="0" r="0" b="0"/>
            <wp:docPr id="11" name="Рисунок 11" descr="примирекние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имирекние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890" cy="372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12F2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Школьная служба примирения, город Москва</w:t>
      </w:r>
    </w:p>
    <w:p w:rsidR="00B112F2" w:rsidRPr="00B112F2" w:rsidRDefault="00B112F2" w:rsidP="00B1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ПОДПИСАТЬСЯ НА РАССЫЛКУ:</w:t>
      </w:r>
    </w:p>
    <w:tbl>
      <w:tblPr>
        <w:tblW w:w="0" w:type="auto"/>
        <w:jc w:val="center"/>
        <w:tblCellSpacing w:w="0" w:type="dxa"/>
        <w:shd w:val="clear" w:color="auto" w:fill="F6E7C4"/>
        <w:tblCellMar>
          <w:left w:w="0" w:type="dxa"/>
          <w:right w:w="0" w:type="dxa"/>
        </w:tblCellMar>
        <w:tblLook w:val="04A0"/>
      </w:tblPr>
      <w:tblGrid>
        <w:gridCol w:w="2064"/>
        <w:gridCol w:w="359"/>
      </w:tblGrid>
      <w:tr w:rsidR="00B112F2" w:rsidRPr="00B112F2" w:rsidTr="00B112F2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6E7C4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112F2" w:rsidRPr="00B112F2" w:rsidRDefault="00B112F2" w:rsidP="00B11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tgtFrame="_top" w:history="1">
              <w:r w:rsidRPr="00B112F2">
                <w:rPr>
                  <w:rFonts w:ascii="Trebuchet MS" w:eastAsia="Times New Roman" w:hAnsi="Trebuchet MS" w:cs="Times New Roman"/>
                  <w:b/>
                  <w:bCs/>
                  <w:color w:val="590C02"/>
                  <w:sz w:val="18"/>
                  <w:u w:val="single"/>
                </w:rPr>
                <w:t>Разрешение конфликтов</w:t>
              </w:r>
            </w:hyperlink>
          </w:p>
        </w:tc>
      </w:tr>
      <w:tr w:rsidR="00B112F2" w:rsidRPr="00B112F2" w:rsidTr="00B112F2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6E7C4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112F2" w:rsidRPr="00B112F2" w:rsidRDefault="00B112F2" w:rsidP="00B11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2F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49.45pt;height:18.15pt" o:ole="">
                  <v:imagedata r:id="rId68" o:title=""/>
                </v:shape>
                <w:control r:id="rId69" w:name="DefaultOcxName" w:shapeid="_x0000_i1055"/>
              </w:object>
            </w:r>
          </w:p>
        </w:tc>
      </w:tr>
      <w:tr w:rsidR="00B112F2" w:rsidRPr="00B112F2" w:rsidTr="00B112F2">
        <w:trPr>
          <w:tblCellSpacing w:w="0" w:type="dxa"/>
          <w:jc w:val="center"/>
        </w:trPr>
        <w:tc>
          <w:tcPr>
            <w:tcW w:w="0" w:type="auto"/>
            <w:shd w:val="clear" w:color="auto" w:fill="F6E7C4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112F2" w:rsidRPr="00B112F2" w:rsidRDefault="00B112F2" w:rsidP="00B11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83895" cy="182880"/>
                  <wp:effectExtent l="19050" t="0" r="1905" b="0"/>
                  <wp:docPr id="13" name="Рисунок 13" descr="http://subscribe.ru/stat/psychology.mediation/count.png?subscrib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ubscribe.ru/stat/psychology.mediation/count.png?subscrib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6E7C4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B112F2" w:rsidRPr="00B112F2" w:rsidRDefault="00B112F2" w:rsidP="00B11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2F2" w:rsidRPr="00B112F2" w:rsidTr="00B112F2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F6E7C4"/>
            <w:vAlign w:val="center"/>
            <w:hideMark/>
          </w:tcPr>
          <w:p w:rsidR="00B112F2" w:rsidRPr="00B112F2" w:rsidRDefault="00B112F2" w:rsidP="00B1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history="1">
              <w:r w:rsidRPr="00B112F2">
                <w:rPr>
                  <w:rFonts w:ascii="Verdana" w:eastAsia="Times New Roman" w:hAnsi="Verdana" w:cs="Times New Roman"/>
                  <w:color w:val="590C02"/>
                  <w:sz w:val="13"/>
                  <w:u w:val="single"/>
                </w:rPr>
                <w:t>Подписаться письмом</w:t>
              </w:r>
            </w:hyperlink>
          </w:p>
        </w:tc>
      </w:tr>
    </w:tbl>
    <w:p w:rsidR="00B112F2" w:rsidRPr="00B112F2" w:rsidRDefault="00B112F2" w:rsidP="00B1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i/>
          <w:iCs/>
          <w:color w:val="590C02"/>
          <w:sz w:val="24"/>
          <w:szCs w:val="24"/>
        </w:rPr>
        <w:t xml:space="preserve">На сайте </w:t>
      </w:r>
      <w:proofErr w:type="gramStart"/>
      <w:r w:rsidRPr="00B112F2">
        <w:rPr>
          <w:rFonts w:ascii="Times New Roman" w:eastAsia="Times New Roman" w:hAnsi="Times New Roman" w:cs="Times New Roman"/>
          <w:b/>
          <w:bCs/>
          <w:i/>
          <w:iCs/>
          <w:color w:val="590C02"/>
          <w:sz w:val="24"/>
          <w:szCs w:val="24"/>
        </w:rPr>
        <w:t>представлены</w:t>
      </w:r>
      <w:proofErr w:type="gramEnd"/>
      <w:r w:rsidRPr="00B112F2">
        <w:rPr>
          <w:rFonts w:ascii="Times New Roman" w:eastAsia="Times New Roman" w:hAnsi="Times New Roman" w:cs="Times New Roman"/>
          <w:b/>
          <w:bCs/>
          <w:i/>
          <w:iCs/>
          <w:color w:val="590C02"/>
          <w:sz w:val="24"/>
          <w:szCs w:val="24"/>
        </w:rPr>
        <w:t xml:space="preserve"> работы разных авторов. Все тексты были изданы.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i/>
          <w:iCs/>
          <w:color w:val="590C02"/>
          <w:sz w:val="24"/>
          <w:szCs w:val="24"/>
        </w:rPr>
        <w:t>При использовании материалов с сайта и цитировании ссылка на авторов обязательна!</w:t>
      </w:r>
    </w:p>
    <w:p w:rsidR="00B112F2" w:rsidRPr="00B112F2" w:rsidRDefault="00B112F2" w:rsidP="00B11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sz w:val="24"/>
          <w:szCs w:val="24"/>
        </w:rPr>
        <w:t>Если ссылка не открылась —  напишите запрос на адрес </w:t>
      </w:r>
      <w:hyperlink r:id="rId72" w:tgtFrame="_blank" w:history="1">
        <w:r w:rsidRPr="00B112F2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79261458701@ya.ru</w:t>
        </w:r>
      </w:hyperlink>
      <w:r w:rsidRPr="00B112F2">
        <w:rPr>
          <w:rFonts w:ascii="Times New Roman" w:eastAsia="Times New Roman" w:hAnsi="Times New Roman" w:cs="Times New Roman"/>
          <w:b/>
          <w:bCs/>
          <w:sz w:val="24"/>
          <w:szCs w:val="24"/>
        </w:rPr>
        <w:t> и материал вышлют вам на почту.</w:t>
      </w:r>
    </w:p>
    <w:p w:rsidR="00B112F2" w:rsidRPr="00B112F2" w:rsidRDefault="00B112F2" w:rsidP="00B112F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112F2" w:rsidRPr="00B112F2" w:rsidRDefault="00B112F2" w:rsidP="00B112F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0"/>
          <w:szCs w:val="20"/>
        </w:rPr>
        <w:t xml:space="preserve">Школьные службы примирения - официальный сайт. (с) </w:t>
      </w:r>
      <w:proofErr w:type="gramStart"/>
      <w:r w:rsidRPr="00B112F2">
        <w:rPr>
          <w:rFonts w:ascii="Times New Roman" w:eastAsia="Times New Roman" w:hAnsi="Times New Roman" w:cs="Times New Roman"/>
          <w:sz w:val="20"/>
          <w:szCs w:val="20"/>
        </w:rPr>
        <w:t>Коновалов</w:t>
      </w:r>
      <w:proofErr w:type="gramEnd"/>
      <w:r w:rsidRPr="00B112F2">
        <w:rPr>
          <w:rFonts w:ascii="Times New Roman" w:eastAsia="Times New Roman" w:hAnsi="Times New Roman" w:cs="Times New Roman"/>
          <w:sz w:val="20"/>
          <w:szCs w:val="20"/>
        </w:rPr>
        <w:t xml:space="preserve"> Антон Юрьевич. Почта: Konovalov-A@yandex.ru | Дата создания: Октябрь 12, 2013.|...| </w:t>
      </w:r>
      <w:hyperlink r:id="rId73" w:history="1">
        <w:r w:rsidRPr="00B112F2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Без рубрики</w:t>
        </w:r>
      </w:hyperlink>
      <w:r w:rsidRPr="00B112F2">
        <w:rPr>
          <w:rFonts w:ascii="Times New Roman" w:eastAsia="Times New Roman" w:hAnsi="Times New Roman" w:cs="Times New Roman"/>
          <w:sz w:val="20"/>
          <w:szCs w:val="20"/>
        </w:rPr>
        <w:t xml:space="preserve"> | </w:t>
      </w:r>
      <w:hyperlink r:id="rId74" w:anchor="respond" w:history="1">
        <w:r w:rsidRPr="00B112F2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Отзыв »</w:t>
        </w:r>
      </w:hyperlink>
      <w:r w:rsidRPr="00B112F2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B112F2">
        <w:rPr>
          <w:rFonts w:ascii="Times New Roman" w:eastAsia="Times New Roman" w:hAnsi="Times New Roman" w:cs="Times New Roman"/>
          <w:sz w:val="24"/>
          <w:szCs w:val="24"/>
        </w:rPr>
        <w:t>admin</w:t>
      </w:r>
      <w:proofErr w:type="spellEnd"/>
    </w:p>
    <w:p w:rsidR="00B112F2" w:rsidRPr="00B112F2" w:rsidRDefault="00B112F2" w:rsidP="00B11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  <w:t xml:space="preserve">МЕТОДИЧЕСКАЯ ПОДДЕРЖКА СЛУЖБ ПРИМИРЕНИЯ: </w:t>
      </w:r>
      <w:r w:rsidRPr="00B112F2">
        <w:rPr>
          <w:rFonts w:ascii="Times New Roman" w:eastAsia="Times New Roman" w:hAnsi="Times New Roman" w:cs="Times New Roman"/>
          <w:i/>
          <w:iCs/>
          <w:color w:val="590C02"/>
          <w:sz w:val="24"/>
          <w:szCs w:val="24"/>
        </w:rPr>
        <w:t xml:space="preserve">(Если размещенный ниже текст не открылся - ищите его в разделе "загрузки" вашего браузера, либо напишите на 79261458701@ya.ru и я вышлю текст вам на почту). </w:t>
      </w:r>
    </w:p>
    <w:p w:rsidR="00B112F2" w:rsidRPr="00B112F2" w:rsidRDefault="00B112F2" w:rsidP="00B11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12F2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Главные разделы</w:t>
      </w:r>
    </w:p>
    <w:p w:rsidR="00B112F2" w:rsidRPr="00B112F2" w:rsidRDefault="00B112F2" w:rsidP="00B112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Восстановительное правосудие.</w:t>
        </w:r>
      </w:hyperlink>
    </w:p>
    <w:p w:rsidR="00B112F2" w:rsidRPr="00B112F2" w:rsidRDefault="00B112F2" w:rsidP="00B112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— Травля, жертва, </w:t>
        </w:r>
        <w:proofErr w:type="spellStart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виктимность</w:t>
        </w:r>
        <w:proofErr w:type="spellEnd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</w:hyperlink>
    </w:p>
    <w:p w:rsidR="00B112F2" w:rsidRPr="00B112F2" w:rsidRDefault="00B112F2" w:rsidP="00B112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— Обидчик. Нарушитель. </w:t>
        </w:r>
        <w:proofErr w:type="spellStart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Desistance</w:t>
        </w:r>
        <w:proofErr w:type="spellEnd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</w:hyperlink>
    </w:p>
    <w:p w:rsidR="00B112F2" w:rsidRPr="00B112F2" w:rsidRDefault="00B112F2" w:rsidP="00B112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Традиционные практики примирения.</w:t>
        </w:r>
      </w:hyperlink>
    </w:p>
    <w:p w:rsidR="00B112F2" w:rsidRPr="00B112F2" w:rsidRDefault="00B112F2" w:rsidP="00B112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Медиация ровесников в России</w:t>
        </w:r>
      </w:hyperlink>
    </w:p>
    <w:p w:rsidR="00B112F2" w:rsidRPr="00B112F2" w:rsidRDefault="00B112F2" w:rsidP="00B112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Ассоциации восстановительной медиации</w:t>
        </w:r>
      </w:hyperlink>
    </w:p>
    <w:p w:rsidR="00B112F2" w:rsidRPr="00B112F2" w:rsidRDefault="00B112F2" w:rsidP="00B112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Ежегодная Всероссийская конференция по ВП и службам примирения</w:t>
        </w:r>
      </w:hyperlink>
    </w:p>
    <w:p w:rsidR="00B112F2" w:rsidRPr="00B112F2" w:rsidRDefault="00B112F2" w:rsidP="00B112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Ежегодный журнал «Вестник восстановительной юстиции». РИНЦ</w:t>
        </w:r>
      </w:hyperlink>
    </w:p>
    <w:p w:rsidR="00B112F2" w:rsidRPr="00B112F2" w:rsidRDefault="00B112F2" w:rsidP="00B112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Московская летняя школа по восстановительному правосудию.</w:t>
        </w:r>
      </w:hyperlink>
    </w:p>
    <w:p w:rsidR="00B112F2" w:rsidRPr="00B112F2" w:rsidRDefault="00B112F2" w:rsidP="00B112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Летний лагерь по ВП в Сибири</w:t>
        </w:r>
      </w:hyperlink>
    </w:p>
    <w:p w:rsidR="00B112F2" w:rsidRPr="00B112F2" w:rsidRDefault="00B112F2" w:rsidP="00B112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Международное взаимодействие</w:t>
        </w:r>
      </w:hyperlink>
    </w:p>
    <w:p w:rsidR="00B112F2" w:rsidRPr="00B112F2" w:rsidRDefault="00B112F2" w:rsidP="00B112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Мониторинг и исследования</w:t>
        </w:r>
      </w:hyperlink>
    </w:p>
    <w:p w:rsidR="00B112F2" w:rsidRPr="00B112F2" w:rsidRDefault="00B112F2" w:rsidP="00B112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Опыт работы служб примирения (описания проведенных программ)</w:t>
        </w:r>
      </w:hyperlink>
    </w:p>
    <w:p w:rsidR="00B112F2" w:rsidRPr="00B112F2" w:rsidRDefault="00B112F2" w:rsidP="00B112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Региональные документы</w:t>
        </w:r>
      </w:hyperlink>
    </w:p>
    <w:p w:rsidR="00B112F2" w:rsidRPr="00B112F2" w:rsidRDefault="00B112F2" w:rsidP="00B112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Территориальные службы</w:t>
        </w:r>
      </w:hyperlink>
    </w:p>
    <w:p w:rsidR="00B112F2" w:rsidRPr="00B112F2" w:rsidRDefault="00B112F2" w:rsidP="00B112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— </w:t>
        </w:r>
        <w:proofErr w:type="spellStart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КДНиЗП</w:t>
        </w:r>
        <w:proofErr w:type="spellEnd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 служба медиации</w:t>
        </w:r>
      </w:hyperlink>
    </w:p>
    <w:p w:rsidR="00B112F2" w:rsidRPr="00B112F2" w:rsidRDefault="00B112F2" w:rsidP="00B112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Видео докладов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12F2">
        <w:rPr>
          <w:rFonts w:ascii="Times New Roman" w:eastAsia="Times New Roman" w:hAnsi="Times New Roman" w:cs="Times New Roman"/>
          <w:b/>
          <w:bCs/>
          <w:sz w:val="36"/>
          <w:szCs w:val="36"/>
        </w:rPr>
        <w:t>Книги скачать:</w:t>
      </w:r>
    </w:p>
    <w:p w:rsidR="00B112F2" w:rsidRPr="00B112F2" w:rsidRDefault="00B112F2" w:rsidP="00B112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" w:tooltip="Коновалов А.Ю. «Школьные службы примирения и восстановительная культура взаимоотношений». 2012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Школьные службы примирения</w:t>
        </w:r>
      </w:hyperlink>
    </w:p>
    <w:p w:rsidR="00B112F2" w:rsidRPr="00B112F2" w:rsidRDefault="00B112F2" w:rsidP="00B112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tooltip="Опыт работы школьных служб примирения в России. Сборник материалов. 2014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— Модели организации </w:t>
        </w:r>
        <w:proofErr w:type="spellStart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ШСП+кейсы</w:t>
        </w:r>
        <w:proofErr w:type="spellEnd"/>
      </w:hyperlink>
    </w:p>
    <w:p w:rsidR="00B112F2" w:rsidRPr="00B112F2" w:rsidRDefault="00B112F2" w:rsidP="00B112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Медиация ровесников — практика</w:t>
        </w:r>
      </w:hyperlink>
    </w:p>
    <w:p w:rsidR="00B112F2" w:rsidRPr="00B112F2" w:rsidRDefault="00B112F2" w:rsidP="00B112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tooltip="Традиционные практики урегулирования конфликтов. Материалы ежегодного семинара 2010-2014. Сборник.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Традиции примирения (сборник)</w:t>
        </w:r>
      </w:hyperlink>
    </w:p>
    <w:p w:rsidR="00B112F2" w:rsidRPr="00B112F2" w:rsidRDefault="00B112F2" w:rsidP="00B112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Создание и поддержка служб примирения в регионах — 2016</w:t>
        </w:r>
      </w:hyperlink>
    </w:p>
    <w:p w:rsidR="00B112F2" w:rsidRPr="00B112F2" w:rsidRDefault="00B112F2" w:rsidP="00B112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Территориальные службы примирения 2015</w:t>
        </w:r>
      </w:hyperlink>
    </w:p>
    <w:p w:rsidR="00B112F2" w:rsidRPr="00B112F2" w:rsidRDefault="00B112F2" w:rsidP="00B112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" w:tooltip="Восстановительные программы в работе с детьми и семьями, находящимися в трудной жизненной ситуации. Сборник материалов. 2014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Сборник описаний практики ТСП</w:t>
        </w:r>
      </w:hyperlink>
    </w:p>
    <w:p w:rsidR="00B112F2" w:rsidRPr="00B112F2" w:rsidRDefault="00B112F2" w:rsidP="00B112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tooltip="Использование восстановительного подхода в деятельности комиссий по делам несовершеннолетних и защите их прав. Методическое пособие. 2012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Восстановительный подход в КДН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12F2">
        <w:rPr>
          <w:rFonts w:ascii="Times New Roman" w:eastAsia="Times New Roman" w:hAnsi="Times New Roman" w:cs="Times New Roman"/>
          <w:b/>
          <w:bCs/>
          <w:sz w:val="36"/>
          <w:szCs w:val="36"/>
        </w:rPr>
        <w:t>Документы скачать:</w:t>
      </w:r>
    </w:p>
    <w:p w:rsidR="00B112F2" w:rsidRPr="00B112F2" w:rsidRDefault="00B112F2" w:rsidP="00B112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— Стандарты </w:t>
        </w:r>
        <w:proofErr w:type="spellStart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восст-ной</w:t>
        </w:r>
        <w:proofErr w:type="spellEnd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медиации</w:t>
        </w:r>
      </w:hyperlink>
    </w:p>
    <w:p w:rsidR="00B112F2" w:rsidRPr="00B112F2" w:rsidRDefault="00B112F2" w:rsidP="00B112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Рекомендации по созданию ШСП</w:t>
        </w:r>
      </w:hyperlink>
    </w:p>
    <w:p w:rsidR="00B112F2" w:rsidRPr="00B112F2" w:rsidRDefault="00B112F2" w:rsidP="00B112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Правовые материалы о ШСП</w:t>
        </w:r>
      </w:hyperlink>
    </w:p>
    <w:p w:rsidR="00B112F2" w:rsidRPr="00B112F2" w:rsidRDefault="00B112F2" w:rsidP="00B112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Положение о ШСП</w:t>
        </w:r>
      </w:hyperlink>
    </w:p>
    <w:p w:rsidR="00B112F2" w:rsidRPr="00B112F2" w:rsidRDefault="00B112F2" w:rsidP="00B112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Порядок работы медиатора</w:t>
        </w:r>
      </w:hyperlink>
    </w:p>
    <w:p w:rsidR="00B112F2" w:rsidRPr="00B112F2" w:rsidRDefault="00B112F2" w:rsidP="00B112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Выбор куратора и медиаторов</w:t>
        </w:r>
      </w:hyperlink>
    </w:p>
    <w:p w:rsidR="00B112F2" w:rsidRPr="00B112F2" w:rsidRDefault="00B112F2" w:rsidP="00B112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Презентация ШСП</w:t>
        </w:r>
      </w:hyperlink>
    </w:p>
    <w:p w:rsidR="00B112F2" w:rsidRPr="00B112F2" w:rsidRDefault="00B112F2" w:rsidP="00B112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Положение о ТСП</w:t>
        </w:r>
      </w:hyperlink>
    </w:p>
    <w:p w:rsidR="00B112F2" w:rsidRPr="00B112F2" w:rsidRDefault="00B112F2" w:rsidP="00B112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Мониторинг ШСП 2018</w:t>
        </w:r>
      </w:hyperlink>
    </w:p>
    <w:p w:rsidR="00B112F2" w:rsidRPr="00B112F2" w:rsidRDefault="00B112F2" w:rsidP="00B112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Руководство по проведению мониторинга служб примирения</w:t>
        </w:r>
      </w:hyperlink>
    </w:p>
    <w:p w:rsidR="00B112F2" w:rsidRPr="00B112F2" w:rsidRDefault="00B112F2" w:rsidP="00B112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Пакет документов для ШСП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12F2">
        <w:rPr>
          <w:rFonts w:ascii="Times New Roman" w:eastAsia="Times New Roman" w:hAnsi="Times New Roman" w:cs="Times New Roman"/>
          <w:b/>
          <w:bCs/>
          <w:sz w:val="36"/>
          <w:szCs w:val="36"/>
        </w:rPr>
        <w:t>Статьи скачать:</w:t>
      </w:r>
    </w:p>
    <w:p w:rsidR="00B112F2" w:rsidRPr="00B112F2" w:rsidRDefault="00B112F2" w:rsidP="00B112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" w:tooltip="Восстановительная медиация — рождение взаимопонимания. Тезисы доклада на конференции. 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* О восстановительной медиации:</w:t>
        </w:r>
      </w:hyperlink>
    </w:p>
    <w:p w:rsidR="00B112F2" w:rsidRPr="00B112F2" w:rsidRDefault="00B112F2" w:rsidP="00B112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" w:tooltip="Восстановительная медиация и службы примирения в образовательной сфере.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в образовательной сфере</w:t>
        </w:r>
      </w:hyperlink>
    </w:p>
    <w:p w:rsidR="00B112F2" w:rsidRPr="00B112F2" w:rsidRDefault="00B112F2" w:rsidP="00B112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" w:tooltip="Круги поддержки сообщества как форма урегулирования групповых конфликтов.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в групповых конфликтах</w:t>
        </w:r>
      </w:hyperlink>
    </w:p>
    <w:p w:rsidR="00B112F2" w:rsidRPr="00B112F2" w:rsidRDefault="00B112F2" w:rsidP="00B112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" w:tooltip="Подходы к работе с травлей в школе и школьные службы примирения.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в ситуации травли</w:t>
        </w:r>
      </w:hyperlink>
    </w:p>
    <w:p w:rsidR="00B112F2" w:rsidRPr="00B112F2" w:rsidRDefault="00B112F2" w:rsidP="00B112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" w:tooltip="Особенности работы медиатора в восстановительном подходе.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с причинением вреда (обиды)</w:t>
        </w:r>
      </w:hyperlink>
    </w:p>
    <w:p w:rsidR="00B112F2" w:rsidRPr="00B112F2" w:rsidRDefault="00B112F2" w:rsidP="00B112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" w:tooltip="Работа медиатора службы примирения с конфликтом с межэтническим контекстом.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в межэтнических конфликтах</w:t>
        </w:r>
      </w:hyperlink>
    </w:p>
    <w:p w:rsidR="00B112F2" w:rsidRPr="00B112F2" w:rsidRDefault="00B112F2" w:rsidP="00B112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" w:tooltip="Работа школьников-медиаторов на подростковых «стрелках».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на подростковых «стрелках»</w:t>
        </w:r>
      </w:hyperlink>
    </w:p>
    <w:p w:rsidR="00B112F2" w:rsidRPr="00B112F2" w:rsidRDefault="00B112F2" w:rsidP="00B112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* О взаимодействии </w:t>
        </w:r>
        <w:proofErr w:type="spellStart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КДНиЗП</w:t>
        </w:r>
        <w:proofErr w:type="spellEnd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 ШСП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12F2">
        <w:rPr>
          <w:rFonts w:ascii="Times New Roman" w:eastAsia="Times New Roman" w:hAnsi="Times New Roman" w:cs="Times New Roman"/>
          <w:b/>
          <w:bCs/>
          <w:sz w:val="36"/>
          <w:szCs w:val="36"/>
        </w:rPr>
        <w:t>Видео смотреть:</w:t>
      </w:r>
    </w:p>
    <w:p w:rsidR="00B112F2" w:rsidRPr="00B112F2" w:rsidRDefault="00B112F2" w:rsidP="00B11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" w:tooltip="14 минутный просветительский фильм 2009 года по службам примирения.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Смотреть фильм «Школьные службы примирения»</w:t>
        </w:r>
      </w:hyperlink>
    </w:p>
    <w:p w:rsidR="00B112F2" w:rsidRPr="00B112F2" w:rsidRDefault="00B112F2" w:rsidP="00B11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" w:tooltip="14 минутный просветительский фильм 2009 года по службам примирения.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… или скачать этот фильм</w:t>
        </w:r>
      </w:hyperlink>
    </w:p>
    <w:p w:rsidR="00B112F2" w:rsidRPr="00B112F2" w:rsidRDefault="00B112F2" w:rsidP="00B11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" w:tooltip="Небольшой просветительский фильм с элементами методики. 2013 год.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Смотреть фильм «Круг поддержки сообщества»</w:t>
        </w:r>
      </w:hyperlink>
    </w:p>
    <w:p w:rsidR="00B112F2" w:rsidRPr="00B112F2" w:rsidRDefault="00B112F2" w:rsidP="00B11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" w:tooltip="Небольшой просветительский фильм с элементами методики. 2013 год.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… или скачать этот фильм</w:t>
        </w:r>
      </w:hyperlink>
    </w:p>
    <w:p w:rsidR="00B112F2" w:rsidRPr="00B112F2" w:rsidRDefault="00B112F2" w:rsidP="00B11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" w:tooltip="Вэбинар по медиации в школе Карнозовой Л.М. на Ютуб" w:history="1">
        <w:proofErr w:type="spellStart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Вэбинар</w:t>
        </w:r>
        <w:proofErr w:type="spellEnd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по медиации в школе</w:t>
        </w:r>
      </w:hyperlink>
    </w:p>
    <w:p w:rsidR="00B112F2" w:rsidRPr="00B112F2" w:rsidRDefault="00B112F2" w:rsidP="00B11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Интервью о службах примирения и восстановительной медиации</w:t>
        </w:r>
      </w:hyperlink>
    </w:p>
    <w:p w:rsidR="00B112F2" w:rsidRPr="00B112F2" w:rsidRDefault="00B112F2" w:rsidP="00B11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Сюжет о примирении в суде</w:t>
        </w:r>
      </w:hyperlink>
    </w:p>
    <w:p w:rsidR="00B112F2" w:rsidRPr="00B112F2" w:rsidRDefault="00B112F2" w:rsidP="00B11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" w:history="1">
        <w:proofErr w:type="spellStart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Вэбинар</w:t>
        </w:r>
        <w:proofErr w:type="spellEnd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по восстановительному правосудию в России</w:t>
        </w:r>
      </w:hyperlink>
    </w:p>
    <w:p w:rsidR="00B112F2" w:rsidRPr="00B112F2" w:rsidRDefault="00B112F2" w:rsidP="00B11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" w:history="1">
        <w:r w:rsidRPr="00B112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СМОТРЕТЬ ВИДЕОЛЕКЦИИ</w:t>
        </w:r>
      </w:hyperlink>
    </w:p>
    <w:p w:rsidR="00B112F2" w:rsidRPr="00B112F2" w:rsidRDefault="00B112F2" w:rsidP="00B11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о восстановительном подходе</w:t>
        </w:r>
      </w:hyperlink>
    </w:p>
    <w:p w:rsidR="00B112F2" w:rsidRPr="00B112F2" w:rsidRDefault="00B112F2" w:rsidP="00B11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о позиции медиатора ШСП</w:t>
        </w:r>
      </w:hyperlink>
    </w:p>
    <w:p w:rsidR="00B112F2" w:rsidRPr="00B112F2" w:rsidRDefault="00B112F2" w:rsidP="00B11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о программе примирения</w:t>
        </w:r>
      </w:hyperlink>
    </w:p>
    <w:p w:rsidR="00B112F2" w:rsidRPr="00B112F2" w:rsidRDefault="00B112F2" w:rsidP="00B11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о программе «Круг сообщества»</w:t>
        </w:r>
      </w:hyperlink>
    </w:p>
    <w:p w:rsidR="00B112F2" w:rsidRPr="00B112F2" w:rsidRDefault="00B112F2" w:rsidP="00B11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о правовых вопросах ШСП</w:t>
        </w:r>
      </w:hyperlink>
    </w:p>
    <w:p w:rsidR="00B112F2" w:rsidRPr="00B112F2" w:rsidRDefault="00B112F2" w:rsidP="00B11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об организации ШСП</w:t>
        </w:r>
      </w:hyperlink>
    </w:p>
    <w:p w:rsidR="00B112F2" w:rsidRPr="00B112F2" w:rsidRDefault="00B112F2" w:rsidP="00B11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о традициях примирения</w:t>
        </w:r>
      </w:hyperlink>
    </w:p>
    <w:p w:rsidR="00B112F2" w:rsidRPr="00B112F2" w:rsidRDefault="00B112F2" w:rsidP="00B11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об институционализации ВП</w:t>
        </w:r>
      </w:hyperlink>
    </w:p>
    <w:p w:rsidR="00B112F2" w:rsidRPr="00B112F2" w:rsidRDefault="00B112F2" w:rsidP="00B11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— о </w:t>
        </w:r>
        <w:proofErr w:type="spellStart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нарративной</w:t>
        </w:r>
        <w:proofErr w:type="spellEnd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медиации и ВП</w:t>
        </w:r>
      </w:hyperlink>
    </w:p>
    <w:p w:rsidR="00B112F2" w:rsidRPr="00B112F2" w:rsidRDefault="00B112F2" w:rsidP="00B11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о школьной медиации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  <w:t xml:space="preserve">ОБУЧЕНИЕ И КУРСЫ ПОВЫШЕНИЯ КВАЛИФИКАЦИИ: </w:t>
      </w:r>
      <w:r w:rsidRPr="00B112F2">
        <w:rPr>
          <w:rFonts w:ascii="Times New Roman" w:eastAsia="Times New Roman" w:hAnsi="Times New Roman" w:cs="Times New Roman"/>
          <w:color w:val="590C02"/>
          <w:sz w:val="24"/>
          <w:szCs w:val="24"/>
        </w:rPr>
        <w:t>(Выезд в регионы)</w:t>
      </w:r>
    </w:p>
    <w:p w:rsidR="00B112F2" w:rsidRPr="00B112F2" w:rsidRDefault="00B112F2" w:rsidP="00B11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12F2">
        <w:rPr>
          <w:rFonts w:ascii="Times New Roman" w:eastAsia="Times New Roman" w:hAnsi="Times New Roman" w:cs="Times New Roman"/>
          <w:b/>
          <w:bCs/>
          <w:sz w:val="36"/>
          <w:szCs w:val="36"/>
        </w:rPr>
        <w:t>Подготовка специалистов служб примирения (модульная программа)</w:t>
      </w:r>
    </w:p>
    <w:p w:rsidR="00B112F2" w:rsidRPr="00B112F2" w:rsidRDefault="00B112F2" w:rsidP="00B112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" w:tgtFrame="_blank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* Открытый дистанционный курс по ШСП и восстановительной медиации</w:t>
        </w:r>
      </w:hyperlink>
    </w:p>
    <w:p w:rsidR="00B112F2" w:rsidRPr="00B112F2" w:rsidRDefault="00B112F2" w:rsidP="00B112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" w:tooltip="Базовый курс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 МОДУЛЬ СПЕЦИАЛИСТ ШСП (24). Восстановительная медиация и создание службы примирения.</w:t>
        </w:r>
      </w:hyperlink>
    </w:p>
    <w:p w:rsidR="00B112F2" w:rsidRPr="00B112F2" w:rsidRDefault="00B112F2" w:rsidP="00B112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" w:tooltip="Работа с групповыми конфликтами: травля, межэтнические и т.д.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 МОДУЛЬ СПЕЦИАЛИСТ ШСП (24). Решение групповых конфликтов: программа «Круг сообщества».</w:t>
        </w:r>
      </w:hyperlink>
    </w:p>
    <w:p w:rsidR="00B112F2" w:rsidRPr="00B112F2" w:rsidRDefault="00B112F2" w:rsidP="00B112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" w:tooltip="Повышение квалификации.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 МОДУЛЬ СПЕЦИАЛИСТ ШСП (24). «Мастерство медиатора», программа «Челночная медиация» и другие коммуникативные техники для работы с пространством школы.</w:t>
        </w:r>
      </w:hyperlink>
    </w:p>
    <w:p w:rsidR="00B112F2" w:rsidRPr="00B112F2" w:rsidRDefault="00B112F2" w:rsidP="00B112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 МОДУЛЬ СПЕЦИАЛИСТ ТСП (24). Работа в ОО по жалобам родителей с конфликтом с большим числом участников в стадии эскалации. Программа «Школьно-семейный совет».</w:t>
        </w:r>
      </w:hyperlink>
    </w:p>
    <w:p w:rsidR="00B112F2" w:rsidRPr="00B112F2" w:rsidRDefault="00B112F2" w:rsidP="00B112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2 МОДУЛЬ СПЕЦИАЛИСТ ТСП (24). Работа с семьями в ТЖС — программа «Семейный совет». Работа с преступлениями и правонарушениями </w:t>
        </w:r>
        <w:proofErr w:type="spellStart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н\л</w:t>
        </w:r>
        <w:proofErr w:type="spellEnd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программа по заглаживанию вреда.</w:t>
        </w:r>
      </w:hyperlink>
    </w:p>
    <w:p w:rsidR="00B112F2" w:rsidRPr="00B112F2" w:rsidRDefault="00B112F2" w:rsidP="00B112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 МОДУЛЬ СПЕЦИАЛИСТ ТСП (24). Тренер школьных медиаторов.</w:t>
        </w:r>
      </w:hyperlink>
    </w:p>
    <w:p w:rsidR="00B112F2" w:rsidRPr="00B112F2" w:rsidRDefault="00B112F2" w:rsidP="00B112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" w:tooltip="Элементы восстановительных практик для использования педагогами.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 МОДУЛЬ КУРАТОР ШСП (24). Восстановительный подход в образовательной организации. Руководство школьной службой примирения.</w:t>
        </w:r>
      </w:hyperlink>
    </w:p>
    <w:p w:rsidR="00B112F2" w:rsidRPr="00B112F2" w:rsidRDefault="00B112F2" w:rsidP="00B112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" w:tooltip="Базовый курс для школьников.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 МОДУЛЬ КУРАТОР ШСП (24) Медиация ровесников (юный медиатор) — тренинг для школьников с участием куратора.</w:t>
        </w:r>
      </w:hyperlink>
      <w:r w:rsidRPr="00B11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12F2" w:rsidRPr="00B112F2" w:rsidRDefault="00B112F2" w:rsidP="00B112F2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" w:tooltip="Для заказа пишите на Konovalov-A@yandex.ru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ЗАКАЗАТЬ ПОМОДУЛЬНОЕ ИЛИ ПОЛНОЕ ОБУЧЕНИЕ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12F2">
        <w:rPr>
          <w:rFonts w:ascii="Times New Roman" w:eastAsia="Times New Roman" w:hAnsi="Times New Roman" w:cs="Times New Roman"/>
          <w:b/>
          <w:bCs/>
          <w:sz w:val="36"/>
          <w:szCs w:val="36"/>
        </w:rPr>
        <w:t>Отдельные курсы:</w:t>
      </w:r>
    </w:p>
    <w:p w:rsidR="00B112F2" w:rsidRPr="00B112F2" w:rsidRDefault="00B112F2" w:rsidP="00B112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" w:history="1">
        <w:r w:rsidRPr="00B112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-Восстановительное правосудие: теория и практика в России и в мире. </w:t>
        </w:r>
      </w:hyperlink>
    </w:p>
    <w:p w:rsidR="00B112F2" w:rsidRPr="00B112F2" w:rsidRDefault="00B112F2" w:rsidP="00B112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Pr="00B112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— ВЭБИНАРЫ и </w:t>
        </w:r>
        <w:proofErr w:type="spellStart"/>
        <w:r w:rsidRPr="00B112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дистант</w:t>
        </w:r>
        <w:proofErr w:type="spellEnd"/>
      </w:hyperlink>
    </w:p>
    <w:p w:rsidR="00B112F2" w:rsidRPr="00B112F2" w:rsidRDefault="00B112F2" w:rsidP="00B112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" w:history="1">
        <w:r w:rsidRPr="00B112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— Медиация в работе </w:t>
        </w:r>
        <w:proofErr w:type="spellStart"/>
        <w:r w:rsidRPr="00B112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КДНиЗП</w:t>
        </w:r>
        <w:proofErr w:type="spellEnd"/>
      </w:hyperlink>
    </w:p>
    <w:p w:rsidR="00B112F2" w:rsidRPr="00B112F2" w:rsidRDefault="00B112F2" w:rsidP="00B112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" w:history="1">
        <w:r w:rsidRPr="00B112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— Восстановительная медиация в социальной сфере</w:t>
        </w:r>
      </w:hyperlink>
    </w:p>
    <w:p w:rsidR="00B112F2" w:rsidRPr="00B112F2" w:rsidRDefault="00B112F2" w:rsidP="00B112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" w:history="1">
        <w:r w:rsidRPr="00B112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— Повышение эффективности классного руководителя</w:t>
        </w:r>
      </w:hyperlink>
    </w:p>
    <w:p w:rsidR="00B112F2" w:rsidRPr="00B112F2" w:rsidRDefault="00B112F2" w:rsidP="00B112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" w:history="1">
        <w:r w:rsidRPr="00B112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— Повышение эффективности социального педагога</w:t>
        </w:r>
      </w:hyperlink>
    </w:p>
    <w:p w:rsidR="00B112F2" w:rsidRPr="00B112F2" w:rsidRDefault="00B112F2" w:rsidP="00B112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" w:history="1">
        <w:r w:rsidRPr="00B112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— Повышение эффективности вожатого детского лагеря</w:t>
        </w:r>
      </w:hyperlink>
    </w:p>
    <w:p w:rsidR="00B112F2" w:rsidRPr="00B112F2" w:rsidRDefault="00B112F2" w:rsidP="00B11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12F2">
        <w:rPr>
          <w:rFonts w:ascii="Times New Roman" w:eastAsia="Times New Roman" w:hAnsi="Times New Roman" w:cs="Times New Roman"/>
          <w:b/>
          <w:bCs/>
          <w:sz w:val="36"/>
          <w:szCs w:val="36"/>
        </w:rPr>
        <w:t>Ссылки:</w:t>
      </w:r>
    </w:p>
    <w:p w:rsidR="00B112F2" w:rsidRPr="00B112F2" w:rsidRDefault="00B112F2" w:rsidP="00B112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" w:tooltip="Основная организация в России, с 1998 года развивающая восстановительное правосудие и восстановительный подход в образовании и социальной сфере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Межрегиональный общественный центр «Судебно — правовая реформа»</w:t>
        </w:r>
      </w:hyperlink>
    </w:p>
    <w:p w:rsidR="00B112F2" w:rsidRPr="00B112F2" w:rsidRDefault="00B112F2" w:rsidP="00B112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— Страница автора в </w:t>
        </w:r>
        <w:proofErr w:type="spellStart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Фейсбуке</w:t>
        </w:r>
        <w:proofErr w:type="spellEnd"/>
      </w:hyperlink>
    </w:p>
    <w:p w:rsidR="00B112F2" w:rsidRPr="00B112F2" w:rsidRDefault="00B112F2" w:rsidP="00B112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— Канал на </w:t>
        </w:r>
        <w:proofErr w:type="spellStart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YouTube</w:t>
        </w:r>
        <w:proofErr w:type="spellEnd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(ВИДЕО)</w:t>
        </w:r>
      </w:hyperlink>
    </w:p>
    <w:p w:rsidR="00B112F2" w:rsidRPr="00B112F2" w:rsidRDefault="00B112F2" w:rsidP="00B112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" w:tooltip="Притчи, цитаты, фотографии по теме разрешения конфликта. 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Группа «</w:t>
        </w:r>
        <w:proofErr w:type="spellStart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ВКонтакте</w:t>
        </w:r>
        <w:proofErr w:type="spellEnd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»</w:t>
        </w:r>
      </w:hyperlink>
    </w:p>
    <w:p w:rsidR="00B112F2" w:rsidRPr="00B112F2" w:rsidRDefault="00B112F2" w:rsidP="00B112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— Группа в </w:t>
        </w:r>
        <w:proofErr w:type="spellStart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Фейсбуке</w:t>
        </w:r>
        <w:proofErr w:type="spellEnd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по службам примирения</w:t>
        </w:r>
      </w:hyperlink>
    </w:p>
    <w:p w:rsidR="00B112F2" w:rsidRPr="00B112F2" w:rsidRDefault="00B112F2" w:rsidP="00B112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Сайт мониторинга «</w:t>
        </w:r>
        <w:proofErr w:type="spellStart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Нацстратегии</w:t>
        </w:r>
        <w:proofErr w:type="spellEnd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» с материалами по школьным службам примирения</w:t>
        </w:r>
      </w:hyperlink>
    </w:p>
    <w:p w:rsidR="00B112F2" w:rsidRPr="00B112F2" w:rsidRDefault="00B112F2" w:rsidP="00B112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— </w:t>
        </w:r>
        <w:proofErr w:type="spellStart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Яндекс</w:t>
        </w:r>
        <w:proofErr w:type="gramStart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.Н</w:t>
        </w:r>
        <w:proofErr w:type="gramEnd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овости</w:t>
        </w:r>
        <w:proofErr w:type="spellEnd"/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по школьным службам примирения</w:t>
        </w:r>
      </w:hyperlink>
    </w:p>
    <w:p w:rsidR="00B112F2" w:rsidRPr="00B112F2" w:rsidRDefault="00B112F2" w:rsidP="00B112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" w:history="1">
        <w:r w:rsidRPr="00B112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— Задать вопрос на форуме</w:t>
        </w:r>
      </w:hyperlink>
    </w:p>
    <w:p w:rsidR="00B112F2" w:rsidRPr="00B112F2" w:rsidRDefault="00B112F2" w:rsidP="00B112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" w:history="1">
        <w:r w:rsidRPr="00B112F2">
          <w:rPr>
            <w:rFonts w:ascii="Times New Roman" w:eastAsia="Times New Roman" w:hAnsi="Times New Roman" w:cs="Times New Roman"/>
            <w:b/>
            <w:bCs/>
            <w:color w:val="008000"/>
            <w:sz w:val="24"/>
            <w:szCs w:val="24"/>
            <w:u w:val="single"/>
          </w:rPr>
          <w:t>ПЕРЕЙТИ К ИНФОРМАЦИИ ПО ГОРОДУ МОСКВЕ</w:t>
        </w:r>
      </w:hyperlink>
    </w:p>
    <w:p w:rsidR="00B112F2" w:rsidRPr="00B112F2" w:rsidRDefault="00B112F2" w:rsidP="00B1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12F2" w:rsidRPr="00B112F2" w:rsidRDefault="00B112F2" w:rsidP="00B11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2F2">
        <w:rPr>
          <w:rFonts w:ascii="Times New Roman" w:eastAsia="Times New Roman" w:hAnsi="Times New Roman" w:cs="Times New Roman"/>
          <w:sz w:val="24"/>
          <w:szCs w:val="24"/>
        </w:rPr>
        <w:t xml:space="preserve">Сайт поддержки школьных служб примирения. Все статьи изданы. При цитировании ссылка обязательна. Все права защищены © 2013 </w:t>
      </w:r>
      <w:hyperlink r:id="rId164" w:history="1">
        <w:r w:rsidRPr="00B112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Школьные службы примирения</w:t>
        </w:r>
      </w:hyperlink>
      <w:r w:rsidRPr="00B112F2">
        <w:rPr>
          <w:rFonts w:ascii="Times New Roman" w:eastAsia="Times New Roman" w:hAnsi="Times New Roman" w:cs="Times New Roman"/>
          <w:sz w:val="24"/>
          <w:szCs w:val="24"/>
        </w:rPr>
        <w:t xml:space="preserve">. Антон </w:t>
      </w:r>
      <w:proofErr w:type="gramStart"/>
      <w:r w:rsidRPr="00B112F2">
        <w:rPr>
          <w:rFonts w:ascii="Times New Roman" w:eastAsia="Times New Roman" w:hAnsi="Times New Roman" w:cs="Times New Roman"/>
          <w:sz w:val="24"/>
          <w:szCs w:val="24"/>
        </w:rPr>
        <w:t>Коновалов</w:t>
      </w:r>
      <w:proofErr w:type="gramEnd"/>
    </w:p>
    <w:p w:rsidR="00000000" w:rsidRDefault="00B112F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6A2"/>
    <w:multiLevelType w:val="multilevel"/>
    <w:tmpl w:val="89EA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E779F"/>
    <w:multiLevelType w:val="multilevel"/>
    <w:tmpl w:val="C7CE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43095"/>
    <w:multiLevelType w:val="multilevel"/>
    <w:tmpl w:val="EE3E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A37BF"/>
    <w:multiLevelType w:val="multilevel"/>
    <w:tmpl w:val="9F20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4308E"/>
    <w:multiLevelType w:val="multilevel"/>
    <w:tmpl w:val="EF32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60F0B"/>
    <w:multiLevelType w:val="multilevel"/>
    <w:tmpl w:val="9238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6621FC"/>
    <w:multiLevelType w:val="multilevel"/>
    <w:tmpl w:val="0572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C3736F"/>
    <w:multiLevelType w:val="multilevel"/>
    <w:tmpl w:val="70DA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5837D1"/>
    <w:multiLevelType w:val="multilevel"/>
    <w:tmpl w:val="10E4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223BA5"/>
    <w:multiLevelType w:val="multilevel"/>
    <w:tmpl w:val="EE6E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2D5BD9"/>
    <w:multiLevelType w:val="multilevel"/>
    <w:tmpl w:val="D1F0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F20BB9"/>
    <w:multiLevelType w:val="multilevel"/>
    <w:tmpl w:val="F18A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5B09B3"/>
    <w:multiLevelType w:val="multilevel"/>
    <w:tmpl w:val="B2B6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C247A9"/>
    <w:multiLevelType w:val="multilevel"/>
    <w:tmpl w:val="9EF0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3F6196"/>
    <w:multiLevelType w:val="multilevel"/>
    <w:tmpl w:val="E44C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B27928"/>
    <w:multiLevelType w:val="multilevel"/>
    <w:tmpl w:val="809C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A12203"/>
    <w:multiLevelType w:val="multilevel"/>
    <w:tmpl w:val="0EA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23394F"/>
    <w:multiLevelType w:val="multilevel"/>
    <w:tmpl w:val="8CF4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9B15A6"/>
    <w:multiLevelType w:val="multilevel"/>
    <w:tmpl w:val="5C06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7C083E"/>
    <w:multiLevelType w:val="multilevel"/>
    <w:tmpl w:val="EC60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EA4008"/>
    <w:multiLevelType w:val="multilevel"/>
    <w:tmpl w:val="75E6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B66ACE"/>
    <w:multiLevelType w:val="multilevel"/>
    <w:tmpl w:val="833A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844FD0"/>
    <w:multiLevelType w:val="multilevel"/>
    <w:tmpl w:val="2E1E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902178"/>
    <w:multiLevelType w:val="multilevel"/>
    <w:tmpl w:val="4952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272E2A"/>
    <w:multiLevelType w:val="multilevel"/>
    <w:tmpl w:val="6D0C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7E3FC0"/>
    <w:multiLevelType w:val="multilevel"/>
    <w:tmpl w:val="AEF6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0"/>
  </w:num>
  <w:num w:numId="5">
    <w:abstractNumId w:val="11"/>
  </w:num>
  <w:num w:numId="6">
    <w:abstractNumId w:val="19"/>
  </w:num>
  <w:num w:numId="7">
    <w:abstractNumId w:val="2"/>
  </w:num>
  <w:num w:numId="8">
    <w:abstractNumId w:val="21"/>
  </w:num>
  <w:num w:numId="9">
    <w:abstractNumId w:val="23"/>
  </w:num>
  <w:num w:numId="10">
    <w:abstractNumId w:val="20"/>
  </w:num>
  <w:num w:numId="11">
    <w:abstractNumId w:val="1"/>
  </w:num>
  <w:num w:numId="12">
    <w:abstractNumId w:val="24"/>
  </w:num>
  <w:num w:numId="13">
    <w:abstractNumId w:val="14"/>
  </w:num>
  <w:num w:numId="14">
    <w:abstractNumId w:val="6"/>
  </w:num>
  <w:num w:numId="15">
    <w:abstractNumId w:val="0"/>
  </w:num>
  <w:num w:numId="16">
    <w:abstractNumId w:val="17"/>
  </w:num>
  <w:num w:numId="17">
    <w:abstractNumId w:val="3"/>
  </w:num>
  <w:num w:numId="18">
    <w:abstractNumId w:val="25"/>
  </w:num>
  <w:num w:numId="19">
    <w:abstractNumId w:val="7"/>
  </w:num>
  <w:num w:numId="20">
    <w:abstractNumId w:val="5"/>
  </w:num>
  <w:num w:numId="21">
    <w:abstractNumId w:val="22"/>
  </w:num>
  <w:num w:numId="22">
    <w:abstractNumId w:val="4"/>
  </w:num>
  <w:num w:numId="23">
    <w:abstractNumId w:val="8"/>
  </w:num>
  <w:num w:numId="24">
    <w:abstractNumId w:val="16"/>
  </w:num>
  <w:num w:numId="25">
    <w:abstractNumId w:val="15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12F2"/>
    <w:rsid w:val="00B1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1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112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112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2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112F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112F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B112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11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12F2"/>
    <w:rPr>
      <w:rFonts w:ascii="Courier New" w:eastAsia="Times New Roman" w:hAnsi="Courier New" w:cs="Courier New"/>
      <w:sz w:val="20"/>
      <w:szCs w:val="20"/>
    </w:rPr>
  </w:style>
  <w:style w:type="character" w:styleId="a5">
    <w:name w:val="Strong"/>
    <w:basedOn w:val="a0"/>
    <w:uiPriority w:val="22"/>
    <w:qFormat/>
    <w:rsid w:val="00B112F2"/>
    <w:rPr>
      <w:b/>
      <w:bCs/>
    </w:rPr>
  </w:style>
  <w:style w:type="character" w:styleId="a6">
    <w:name w:val="Emphasis"/>
    <w:basedOn w:val="a0"/>
    <w:uiPriority w:val="20"/>
    <w:qFormat/>
    <w:rsid w:val="00B112F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1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2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1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6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8-926-145-87-01.ru/wp-content/uploads/2018/01/merged-1-1.pdf" TargetMode="External"/><Relationship Id="rId117" Type="http://schemas.openxmlformats.org/officeDocument/2006/relationships/hyperlink" Target="http://www.8-926-145-87-01.ru/wp-content/uploads/2014/10/&#1056;&#1072;&#1073;&#1086;&#1090;&#1072;-&#1084;&#1077;&#1076;&#1080;&#1072;&#1090;&#1086;&#1088;&#1086;&#1074;-&#1088;&#1086;&#1074;&#1077;&#1089;&#1085;&#1080;&#1082;&#1086;&#1074;-&#1085;&#1072;-&#1087;&#1086;&#1076;&#1088;&#1086;&#1089;&#1090;&#1082;&#1086;&#1074;&#1099;&#1093;-&#1089;&#1090;&#1088;&#1077;&#1083;&#1082;&#1072;&#1093;.pdf" TargetMode="External"/><Relationship Id="rId21" Type="http://schemas.openxmlformats.org/officeDocument/2006/relationships/hyperlink" Target="http://www.8-926-145-87-01.ru/%D1%81%D0%BE%D0%B7%D0%B4%D0%B0%D1%82%D1%8C-%D1%81%D0%BB%D1%83%D0%B6%D0%B1%D1%83-%D0%BF%D1%80%D0%B8%D0%BC%D0%B8%D1%80%D0%B5%D0%BD%D0%B8%D1%8F" TargetMode="External"/><Relationship Id="rId42" Type="http://schemas.openxmlformats.org/officeDocument/2006/relationships/image" Target="media/image3.png"/><Relationship Id="rId47" Type="http://schemas.openxmlformats.org/officeDocument/2006/relationships/hyperlink" Target="https://www.facebook.com/profile.php?id=100004556222519" TargetMode="External"/><Relationship Id="rId63" Type="http://schemas.openxmlformats.org/officeDocument/2006/relationships/hyperlink" Target="http://www.8-926-145-87-01.ru/wp-content/uploads/2013/10/&#1096;&#1089;&#1087;_&#1076;&#1086;&#1082;&#1091;&#1084;&#1077;&#1085;&#1090;&#1099;.pdf" TargetMode="External"/><Relationship Id="rId68" Type="http://schemas.openxmlformats.org/officeDocument/2006/relationships/image" Target="media/image5.wmf"/><Relationship Id="rId84" Type="http://schemas.openxmlformats.org/officeDocument/2006/relationships/hyperlink" Target="http://www.8-926-145-87-01.ru/&#1086;&#1073;&#1091;&#1095;&#1077;&#1085;&#1080;&#1077;/&#1091;&#1095;&#1077;&#1073;&#1085;&#1099;&#1081;-&#1083;&#1072;&#1075;&#1077;&#1088;&#1100;-&#1074;&#1087;" TargetMode="External"/><Relationship Id="rId89" Type="http://schemas.openxmlformats.org/officeDocument/2006/relationships/hyperlink" Target="http://www.8-926-145-87-01.ru/&#1088;&#1077;&#1075;&#1080;&#1086;&#1085;&#1072;&#1084;/&#1090;&#1077;&#1088;&#1088;&#1080;&#1090;&#1086;&#1088;&#1080;&#1072;&#1083;&#1100;&#1085;&#1099;&#1077;-&#1089;&#1083;&#1091;&#1078;&#1073;&#1099;-&#1087;&#1088;&#1080;&#1084;&#1080;&#1088;&#1077;&#1085;&#1080;&#1103;" TargetMode="External"/><Relationship Id="rId112" Type="http://schemas.openxmlformats.org/officeDocument/2006/relationships/hyperlink" Target="http://www.8-926-145-87-01.ru/wp-content/uploads/2014/03/VM-v-soc-sfere.pdf" TargetMode="External"/><Relationship Id="rId133" Type="http://schemas.openxmlformats.org/officeDocument/2006/relationships/hyperlink" Target="https://youtu.be/HpViCVA4aLQ?list=PLPKS3L9WyjbX5P1e1y-tx0iIkveCSxdLn" TargetMode="External"/><Relationship Id="rId138" Type="http://schemas.openxmlformats.org/officeDocument/2006/relationships/hyperlink" Target="http://www.8-926-145-87-01.ru/wp-content/uploads/2016/10/&#1042;&#1074;&#1086;&#1076;&#1085;&#1099;&#1081;-&#1076;&#1080;&#1089;&#1090;&#1072;&#1085;&#1094;&#1080;&#1086;&#1085;&#1085;&#1099;&#1081;-&#1082;&#1091;&#1088;&#1089;-&#1074;&#1077;&#1088;&#1089;&#1080;&#1103;-1.doc" TargetMode="External"/><Relationship Id="rId154" Type="http://schemas.openxmlformats.org/officeDocument/2006/relationships/hyperlink" Target="http://www.8-926-145-87-01.ru/%D0%BE%D0%B1%D1%83%D1%87%D0%B5%D0%BD%D0%B8%D0%B5/%D0%BA%D1%83%D1%80%D1%81-%D0%BA%D0%BE%D0%BD%D1%84%D0%BB%D0%B8%D0%BA%D1%82%D0%BE%D0%BB%D0%BE%D0%B3%D0%B8%D0%B8-%D0%B8-%D0%BC%D0%B5%D0%B4%D0%B8%D0%B0%D1%86%D0%B8%D0%B8-%D0%B4%D0%BB%D1%8F-%D0%B4%D0%B5" TargetMode="External"/><Relationship Id="rId159" Type="http://schemas.openxmlformats.org/officeDocument/2006/relationships/hyperlink" Target="https://www.facebook.com/%D0%92%D0%BE%D1%81%D1%81%D1%82%D0%B0%D0%BD%D0%BE%D0%B2%D0%B8%D1%82%D0%B5%D0%BB%D1%8C%D0%BD%D0%B0%D1%8F-%D0%BC%D0%B5%D0%B4%D0%B8%D0%B0%D1%86%D0%B8%D1%8F-%D0%B8-%D1%88%D0%BA%D0%BE%D0%BB%D1%8C%D0%BD%D1%8B%D0%B5-%D1%81%D0%BB%D1%83%D0%B6%D0%B1%D1%8B-%D0%BF%D1%80%D0%B8%D0%BC%D0%B8%D1%80%D0%B5%D0%BD%D0%B8%D1%8F-486395761394998/timeline/" TargetMode="External"/><Relationship Id="rId16" Type="http://schemas.openxmlformats.org/officeDocument/2006/relationships/hyperlink" Target="http://www.8-926-145-87-01.ru/?p=5132" TargetMode="External"/><Relationship Id="rId107" Type="http://schemas.openxmlformats.org/officeDocument/2006/relationships/hyperlink" Target="http://www.8-926-145-87-01.ru/wp-content/uploads/2015/12/&#1048;&#1090;&#1086;&#1075;&#1086;&#1074;&#1086;&#1077;-&#1055;&#1086;&#1083;&#1086;&#1078;&#1077;&#1085;&#1080;&#1077;-&#1086;-&#1043;&#1086;&#1088;&#1086;&#1076;&#1089;&#1082;&#1086;&#1081;-&#1089;&#1083;&#1091;&#1078;&#1073;&#1077;-&#1087;&#1088;&#1080;&#1084;&#1080;&#1088;&#1077;&#1085;&#1080;&#1103;-&#1052;&#1086;&#1089;&#1082;&#1074;&#1099;.doc" TargetMode="External"/><Relationship Id="rId11" Type="http://schemas.openxmlformats.org/officeDocument/2006/relationships/hyperlink" Target="http://www.8-926-145-87-01.ru/%d1%80%d0%b5%d0%b3%d0%b8%d0%be%d0%bd%d0%b0%d0%bc" TargetMode="External"/><Relationship Id="rId32" Type="http://schemas.openxmlformats.org/officeDocument/2006/relationships/hyperlink" Target="http://www.8-926-145-87-01.ru/%D0%BC%D0%B5%D0%B4%D0%B8%D0%B0%D1%86%D0%B8%D1%8F" TargetMode="External"/><Relationship Id="rId37" Type="http://schemas.openxmlformats.org/officeDocument/2006/relationships/hyperlink" Target="http://www.8-926-145-87-01.ru/wp-content/uploads/2015/02/&#1064;&#1057;&#1055;-2014.pdf" TargetMode="External"/><Relationship Id="rId53" Type="http://schemas.openxmlformats.org/officeDocument/2006/relationships/hyperlink" Target="http://www.8-926-145-87-01.ru/wp-content/uploads/2013/10/&#1051;&#1077;&#1090;&#1085;&#1103;&#1103;-&#1096;&#1082;&#1086;&#1083;&#1072;-2019-&#1087;&#1088;&#1086;&#1075;&#1088;&#1072;&#1084;&#1084;&#1072;.doc" TargetMode="External"/><Relationship Id="rId58" Type="http://schemas.openxmlformats.org/officeDocument/2006/relationships/hyperlink" Target="http://sprc.ru/wp-content/uploads/2018/11/Sbornik-2018-web.pdf" TargetMode="External"/><Relationship Id="rId74" Type="http://schemas.openxmlformats.org/officeDocument/2006/relationships/hyperlink" Target="http://www.8-926-145-87-01.ru/School_reconciliation_services" TargetMode="External"/><Relationship Id="rId79" Type="http://schemas.openxmlformats.org/officeDocument/2006/relationships/hyperlink" Target="http://www.8-926-145-87-01.ru/&#1082;&#1083;&#1091;&#1073;/&#1088;&#1072;&#1073;&#1086;&#1090;&#1072;-&#1084;&#1077;&#1076;&#1080;&#1072;&#1090;&#1086;&#1088;&#1086;&#1074;-&#1089;&#1074;&#1077;&#1088;&#1089;&#1090;&#1085;&#1080;&#1082;&#1086;&#1074;" TargetMode="External"/><Relationship Id="rId102" Type="http://schemas.openxmlformats.org/officeDocument/2006/relationships/hyperlink" Target="http://www.8-926-145-87-01.ru/wp-content/uploads/2019/09/&#1057;&#1087;&#1080;&#1089;&#1086;&#1082;-&#1086;&#1089;&#1085;&#1086;&#1074;&#1085;&#1099;&#1093;-&#1087;&#1088;&#1072;&#1074;&#1086;&#1074;&#1099;&#1093;-&#1076;&#1086;&#1082;&#1091;&#1084;&#1077;&#1085;&#1090;&#1086;&#1074;-&#1042;&#1055;-&#1080;-&#1064;&#1057;&#1055;-2019.pdf" TargetMode="External"/><Relationship Id="rId123" Type="http://schemas.openxmlformats.org/officeDocument/2006/relationships/hyperlink" Target="http://www.youtube.com/watch?v=Ni013fyThbo" TargetMode="External"/><Relationship Id="rId128" Type="http://schemas.openxmlformats.org/officeDocument/2006/relationships/hyperlink" Target="https://youtu.be/qmT-tKeENUY?list=PLPKS3L9WyjbX5P1e1y-tx0iIkveCSxdLn" TargetMode="External"/><Relationship Id="rId144" Type="http://schemas.openxmlformats.org/officeDocument/2006/relationships/hyperlink" Target="http://www.8-926-145-87-01.ru/?p=2033" TargetMode="External"/><Relationship Id="rId149" Type="http://schemas.openxmlformats.org/officeDocument/2006/relationships/hyperlink" Target="http://www.8-926-145-87-01.ru/%D0%BE%D0%B1%D1%83%D1%87%D0%B5%D0%BD%D0%B8%D0%B5/%D1%80%D0%B5%D0%B3%D0%B8%D1%81%D1%82%D1%80%D0%B0%D1%86%D0%B8%D1%8F-%D0%BD%D0%B0-%D0%B2%D1%8D%D0%B1%D0%B8%D0%BD%D0%B0%D1%80" TargetMode="External"/><Relationship Id="rId5" Type="http://schemas.openxmlformats.org/officeDocument/2006/relationships/hyperlink" Target="http://www.8-926-145-87-01.ru/" TargetMode="External"/><Relationship Id="rId90" Type="http://schemas.openxmlformats.org/officeDocument/2006/relationships/hyperlink" Target="http://www.8-926-145-87-01.ru/&#1088;&#1077;&#1075;&#1080;&#1086;&#1085;&#1072;&#1084;/&#1089;&#1083;&#1091;&#1078;&#1073;&#1099;-&#1087;&#1088;&#1080;&#1084;&#1080;&#1088;&#1077;&#1085;&#1080;&#1103;-&#1080;-&#1082;&#1076;&#1085;&#1080;&#1079;&#1087;" TargetMode="External"/><Relationship Id="rId95" Type="http://schemas.openxmlformats.org/officeDocument/2006/relationships/hyperlink" Target="http://www.8-926-145-87-01.ru/wp-content/uploads/2014/12/sbornik-primirenie8.pdf" TargetMode="External"/><Relationship Id="rId160" Type="http://schemas.openxmlformats.org/officeDocument/2006/relationships/hyperlink" Target="http://&#1084;&#1086;&#1085;&#1080;&#1090;&#1086;&#1088;&#1080;&#1085;&#1075;&#1085;&#1089;&#1080;&#1076;.&#1088;&#1092;/normative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://www.8-926-145-87-01.ru/%D0%BC%D0%B5%D0%B4%D0%B8%D0%B0%D1%86%D0%B8%D1%8F" TargetMode="External"/><Relationship Id="rId27" Type="http://schemas.openxmlformats.org/officeDocument/2006/relationships/hyperlink" Target="http://sprc.ru" TargetMode="External"/><Relationship Id="rId43" Type="http://schemas.openxmlformats.org/officeDocument/2006/relationships/hyperlink" Target="http://www.8-926-145-87-01.ru/%D0%BA%D0%BE%D0%BD%D1%82%D0%B0%D0%BA%D1%82%D1%8B" TargetMode="External"/><Relationship Id="rId48" Type="http://schemas.openxmlformats.org/officeDocument/2006/relationships/hyperlink" Target="http://www.8-926-145-87-01.ru/wp-content/uploads/2019/09/&#1057;&#1087;&#1080;&#1089;&#1086;&#1082;-&#1086;&#1089;&#1085;&#1086;&#1074;&#1085;&#1099;&#1093;-&#1087;&#1088;&#1072;&#1074;&#1086;&#1074;&#1099;&#1093;-&#1076;&#1086;&#1082;&#1091;&#1084;&#1077;&#1085;&#1090;&#1086;&#1074;-&#1042;&#1055;-&#1080;-&#1064;&#1057;&#1055;-2019.pdf" TargetMode="External"/><Relationship Id="rId64" Type="http://schemas.openxmlformats.org/officeDocument/2006/relationships/hyperlink" Target="http://www.8-926-145-87-01.ru/wp-content/uploads/2017/10/&#1055;&#1088;&#1080;&#1082;&#1072;&#1079;&#1080;-&#1087;&#1086;&#1083;&#1086;&#1078;&#1077;&#1085;&#1080;&#1077;-&#1086;-&#1064;&#1057;&#1055;.doc" TargetMode="External"/><Relationship Id="rId69" Type="http://schemas.openxmlformats.org/officeDocument/2006/relationships/control" Target="activeX/activeX1.xml"/><Relationship Id="rId113" Type="http://schemas.openxmlformats.org/officeDocument/2006/relationships/hyperlink" Target="http://www.8-926-145-87-01.ru/wp-content/uploads/2013/11/Krugi-_S.pdf" TargetMode="External"/><Relationship Id="rId118" Type="http://schemas.openxmlformats.org/officeDocument/2006/relationships/hyperlink" Target="http://www.8-926-145-87-01.ru/wp-content/uploads/2016/07/&#1056;&#1072;&#1079;&#1074;&#1080;&#1090;&#1080;&#1077;__&#1084;&#1077;&#1078;&#1074;&#1077;&#1076;&#1086;&#1084;&#1089;&#1090;&#1074;&#1077;&#1085;&#1085;&#1086;&#1075;&#1086;_&#1074;&#1079;&#1072;&#1080;&#1084;&#1086;&#1076;&#1077;&#1081;&#1089;&#1090;&#1074;&#1080;&#1103;__&#1082;&#1086;&#1084;&#1080;&#1089;&#1089;&#1080;&#1081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9;&#1086;_&#1096;&#1082;&#1086;&#1083;&#1100;&#1085;&#1099;&#1084;&#1080;_&#1089;&#1083;&#1091;&#1078;&#1073;&#1072;&#1084;&#1080;_&#1087;&#1088;&#1080;&#1084;&#1080;&#1088;&#1077;&#1085;&#1080;&#1103;.pdf" TargetMode="External"/><Relationship Id="rId134" Type="http://schemas.openxmlformats.org/officeDocument/2006/relationships/hyperlink" Target="https://youtu.be/QynbWqamKAA" TargetMode="External"/><Relationship Id="rId139" Type="http://schemas.openxmlformats.org/officeDocument/2006/relationships/hyperlink" Target="http://www.8-926-145-87-01.ru/?p=2037" TargetMode="External"/><Relationship Id="rId80" Type="http://schemas.openxmlformats.org/officeDocument/2006/relationships/hyperlink" Target="http://www.8-926-145-87-01.ru/&#1088;&#1077;&#1075;&#1080;&#1086;&#1085;&#1072;&#1084;/&#1072;&#1089;&#1089;&#1086;&#1094;&#1080;&#1072;&#1094;&#1080;&#1080;-&#1074;&#1086;&#1089;&#1089;&#1090;&#1072;&#1085;&#1086;&#1074;&#1080;&#1090;&#1077;&#1083;&#1100;&#1085;&#1086;&#1081;-&#1084;&#1077;&#1076;&#1080;&#1072;&#1094;" TargetMode="External"/><Relationship Id="rId85" Type="http://schemas.openxmlformats.org/officeDocument/2006/relationships/hyperlink" Target="http://www.8-926-145-87-01.ru/&#1084;&#1077;&#1076;&#1080;&#1072;&#1094;&#1080;&#1103;/&#1080;&#1085;&#1086;&#1089;&#1090;&#1088;&#1072;&#1085;&#1085;&#1099;&#1081;-&#1086;&#1087;&#1099;&#1090;-&#1084;&#1077;&#1076;&#1080;&#1072;&#1094;&#1080;&#1080;-&#1080;-&#1074;&#1087;-&#1074;-&#1096;&#1082;&#1086;&#1083;&#1072;" TargetMode="External"/><Relationship Id="rId150" Type="http://schemas.openxmlformats.org/officeDocument/2006/relationships/hyperlink" Target="http://www.8-926-145-87-01.ru/%D0%BE%D0%B1%D1%83%D1%87%D0%B5%D0%BD%D0%B8%D0%B5/%D0%B2%D0%BE%D1%81%D1%81%D1%82%D0%B0%D0%BD%D0%BE%D0%B2%D0%B8%D1%82%D0%B5%D0%BB%D1%8C%D0%BD%D0%B0%D1%8F-%D0%BC%D0%B5%D0%B4%D0%B8%D0%B0%D1%86%D0%B8%D1%8F-%D0%B8-%D0%BA%D0%B4%D0%BD%D0%B8%D0%B7%D0%BF" TargetMode="External"/><Relationship Id="rId155" Type="http://schemas.openxmlformats.org/officeDocument/2006/relationships/hyperlink" Target="http://sprc.ru" TargetMode="External"/><Relationship Id="rId12" Type="http://schemas.openxmlformats.org/officeDocument/2006/relationships/hyperlink" Target="http://www.8-926-145-87-01.ru/%d0%bc%d0%b5%d1%82%d0%be%d0%b4" TargetMode="External"/><Relationship Id="rId17" Type="http://schemas.openxmlformats.org/officeDocument/2006/relationships/hyperlink" Target="http://www.8-926-145-87-01.ru/%D0%BA%D0%BE%D0%BD%D1%82%D0%B0%D0%BA%D1%82%D1%8B/%D0%BA%D0%B0%D1%80%D1%82%D0%B0-%D1%81%D0%B0%D0%B9%D1%82%D0%B0" TargetMode="External"/><Relationship Id="rId33" Type="http://schemas.openxmlformats.org/officeDocument/2006/relationships/hyperlink" Target="http://www.8-926-145-87-01.ru/%D0%BC%D0%B5%D0%B4%D0%B8%D0%B0%D1%86%D0%B8%D1%8F/%D0%B2%D0%BE%D1%81%D1%81%D1%82%D0%B0%D0%BD%D0%BE%D0%B2%D0%B8%D1%82%D0%B5%D0%BB%D1%8C%D0%BD%D0%BE%D0%B5-%D0%BF%D1%80%D0%B0%D0%B2%D0%BE%D1%81%D1%83%D0%B4%D0%B8%D0%B5" TargetMode="External"/><Relationship Id="rId38" Type="http://schemas.openxmlformats.org/officeDocument/2006/relationships/image" Target="media/image1.jpeg"/><Relationship Id="rId59" Type="http://schemas.openxmlformats.org/officeDocument/2006/relationships/hyperlink" Target="http://www.8-926-145-87-01.ru/wp-content/uploads/2013/10/07-7657-1.pdf" TargetMode="External"/><Relationship Id="rId103" Type="http://schemas.openxmlformats.org/officeDocument/2006/relationships/hyperlink" Target="http://www.8-926-145-87-01.ru/wp-content/uploads/2013/11/&#1055;&#1086;&#1083;&#1086;&#1078;&#1077;&#1085;&#1080;&#1077;-&#1086;-&#1096;&#1082;&#1086;&#1083;&#1100;&#1085;&#1086;&#1081;-&#1089;&#1083;&#1091;&#1078;&#1073;&#1077;-&#1087;&#1088;&#1080;&#1084;&#1080;&#1088;&#1077;&#1085;&#1080;&#1103;.doc" TargetMode="External"/><Relationship Id="rId108" Type="http://schemas.openxmlformats.org/officeDocument/2006/relationships/hyperlink" Target="http://www.8-926-145-87-01.ru/wp-content/uploads/2019/08/&#1052;&#1086;&#1085;&#1080;&#1090;&#1086;&#1088;&#1080;&#1085;&#1075;-&#1096;&#1082;&#1086;&#1083;&#1100;&#1085;&#1099;&#1093;-&#1089;&#1083;&#1091;&#1078;&#1073;-&#1087;&#1088;&#1080;&#1084;&#1080;&#1088;&#1077;&#1085;&#1080;&#1103;-&#1079;&#1072;-2018-&#1075;.pdf" TargetMode="External"/><Relationship Id="rId124" Type="http://schemas.openxmlformats.org/officeDocument/2006/relationships/hyperlink" Target="https://youtu.be/zMTYFTYgkS0" TargetMode="External"/><Relationship Id="rId129" Type="http://schemas.openxmlformats.org/officeDocument/2006/relationships/hyperlink" Target="https://youtu.be/Rlh1673VK_4?list=PLPKS3L9WyjbX5P1e1y-tx0iIkveCSxdLn" TargetMode="External"/><Relationship Id="rId54" Type="http://schemas.openxmlformats.org/officeDocument/2006/relationships/hyperlink" Target="http://www.8-926-145-87-01.ru/&#1084;&#1077;&#1090;&#1086;&#1076;/&#1090;&#1088;&#1072;&#1076;&#1080;&#1094;&#1080;&#1080;-&#1087;&#1088;&#1080;&#1084;&#1080;&#1088;&#1077;&#1085;&#1080;&#1103;" TargetMode="External"/><Relationship Id="rId70" Type="http://schemas.openxmlformats.org/officeDocument/2006/relationships/image" Target="media/image6.gif"/><Relationship Id="rId75" Type="http://schemas.openxmlformats.org/officeDocument/2006/relationships/hyperlink" Target="http://www.8-926-145-87-01.ru/&#1084;&#1077;&#1076;&#1080;&#1072;&#1094;&#1080;&#1103;/&#1074;&#1086;&#1089;&#1089;&#1090;&#1072;&#1085;&#1086;&#1074;&#1080;&#1090;&#1077;&#1083;&#1100;&#1085;&#1086;&#1077;-&#1087;&#1088;&#1072;&#1074;&#1086;&#1089;&#1091;&#1076;&#1080;&#1077;" TargetMode="External"/><Relationship Id="rId91" Type="http://schemas.openxmlformats.org/officeDocument/2006/relationships/hyperlink" Target="http://www.8-926-145-87-01.ru/&#1084;&#1077;&#1090;&#1086;&#1076;/&#1082;&#1086;&#1085;&#1086;&#1074;&#1072;&#1083;&#1086;&#1074;-&#1074;&#1080;&#1076;&#1077;&#1086;-&#1074;&#1099;&#1089;&#1090;&#1091;&#1087;&#1083;&#1077;&#1085;&#1080;&#1081;-&#1080;-&#1076;&#1086;&#1082;&#1083;&#1072;&#1076;" TargetMode="External"/><Relationship Id="rId96" Type="http://schemas.openxmlformats.org/officeDocument/2006/relationships/hyperlink" Target="http://www.8-926-145-87-01.ru/wp-content/uploads/2015/01/sbornik-23-09.pdf" TargetMode="External"/><Relationship Id="rId140" Type="http://schemas.openxmlformats.org/officeDocument/2006/relationships/hyperlink" Target="http://www.8-926-145-87-01.ru/?p=2031" TargetMode="External"/><Relationship Id="rId145" Type="http://schemas.openxmlformats.org/officeDocument/2006/relationships/hyperlink" Target="http://www.8-926-145-87-01.ru/?p=1343" TargetMode="External"/><Relationship Id="rId161" Type="http://schemas.openxmlformats.org/officeDocument/2006/relationships/hyperlink" Target="https://news.yandex.ru/yandsearch?text=%D1%88%D0%BA%D0%BE%D0%BB%D1%8C%D0%BD%D1%8B%D0%B5+%D1%81%D0%BB%D1%83%D0%B6%D0%B1%D1%8B+%D0%BF%D1%80%D0%B8%D0%BC%D0%B8%D1%80%D0%B5%D0%BD%D0%B8%D1%8F&amp;rpt=nnews2&amp;rel=tm&amp;grhow=clutop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8-926-145-87-01.ru/%d0%bc%d0%b5%d0%b4%d0%b8%d0%b0%d1%86%d0%b8%d1%8f" TargetMode="External"/><Relationship Id="rId15" Type="http://schemas.openxmlformats.org/officeDocument/2006/relationships/hyperlink" Target="http://www.8-926-145-87-01.ru/School_reconciliation_services" TargetMode="External"/><Relationship Id="rId23" Type="http://schemas.openxmlformats.org/officeDocument/2006/relationships/hyperlink" Target="http://www.8-926-145-87-01.ru/&#1084;&#1077;&#1076;&#1080;&#1072;&#1094;&#1080;&#1103;" TargetMode="External"/><Relationship Id="rId28" Type="http://schemas.openxmlformats.org/officeDocument/2006/relationships/hyperlink" Target="http://www.8-926-145-87-01.ru/%D1%81%D0%BE%D0%B7%D0%B4%D0%B0%D1%82%D1%8C-%D1%81%D0%BB%D1%83%D0%B6%D0%B1%D1%83-%D0%BF%D1%80%D0%B8%D0%BC%D0%B8%D1%80%D0%B5%D0%BD%D0%B8%D1%8F" TargetMode="External"/><Relationship Id="rId36" Type="http://schemas.openxmlformats.org/officeDocument/2006/relationships/hyperlink" Target="http://www.8-926-145-87-01.ru/?p=139" TargetMode="External"/><Relationship Id="rId49" Type="http://schemas.openxmlformats.org/officeDocument/2006/relationships/hyperlink" Target="http://www.8-926-145-87-01.ru/wp-content/uploads/2019/08/&#1052;&#1086;&#1085;&#1080;&#1090;&#1086;&#1088;&#1080;&#1085;&#1075;-&#1090;&#1077;&#1088;&#1088;&#1080;&#1090;&#1086;&#1088;&#1080;&#1072;&#1083;&#1100;&#1085;&#1099;&#1093;-&#1089;&#1083;&#1091;&#1078;&#1073;-&#1087;&#1088;&#1080;&#1084;&#1080;&#1088;&#1077;&#1085;&#1080;&#1103;-&#1079;&#1072;-2018-&#1075;.pdf" TargetMode="External"/><Relationship Id="rId57" Type="http://schemas.openxmlformats.org/officeDocument/2006/relationships/hyperlink" Target="http://www.8-926-145-87-01.ru/wp-content/uploads/2019/08/Vestnik-16-2019-1.pdf" TargetMode="External"/><Relationship Id="rId106" Type="http://schemas.openxmlformats.org/officeDocument/2006/relationships/hyperlink" Target="http://www.8-926-145-87-01.ru/wp-content/uploads/2013/11/&#1055;&#1088;&#1077;&#1079;&#1077;&#1085;&#1090;&#1072;&#1094;&#1080;&#1103;-&#1064;&#1057;&#1055;-.ppt" TargetMode="External"/><Relationship Id="rId114" Type="http://schemas.openxmlformats.org/officeDocument/2006/relationships/hyperlink" Target="http://www.8-926-145-87-01.ru/wp-content/uploads/2013/11/&#1056;&#1072;&#1073;&#1086;&#1090;&#1072;-&#1084;&#1077;&#1076;&#1080;&#1072;&#1090;&#1086;&#1088;&#1072;-&#1089;-&#1089;&#1080;&#1090;&#1091;&#1072;&#1094;&#1080;&#1077;&#1081;-&#1090;&#1088;&#1072;&#1074;&#1083;&#1080;.pdf" TargetMode="External"/><Relationship Id="rId119" Type="http://schemas.openxmlformats.org/officeDocument/2006/relationships/hyperlink" Target="http://youtu.be/QZCO_8Thz9s" TargetMode="External"/><Relationship Id="rId127" Type="http://schemas.openxmlformats.org/officeDocument/2006/relationships/hyperlink" Target="https://www.youtube.com/playlist?list=PLPKS3L9WyjbX5P1e1y-tx0iIkveCSxdLn" TargetMode="External"/><Relationship Id="rId10" Type="http://schemas.openxmlformats.org/officeDocument/2006/relationships/hyperlink" Target="http://www.8-926-145-87-01.ru/%d0%b3%d0%be%d1%80%d0%be%d0%b4%d1%81%d0%ba%d0%b0%d1%8f-%d1%81%d0%bb%d1%83%d0%b6%d0%b1%d0%b0-%d0%bf%d1%80%d0%b8%d0%bc%d0%b8%d1%80%d0%b5%d0%bd%d0%b8%d1%8f" TargetMode="External"/><Relationship Id="rId31" Type="http://schemas.openxmlformats.org/officeDocument/2006/relationships/hyperlink" Target="http://www.8-926-145-87-01.ru/%D0%BA%D0%BB%D1%83%D0%B1/%D1%80%D0%B0%D0%B1%D0%BE%D1%82%D0%B0-%D0%BC%D0%B5%D0%B4%D0%B8%D0%B0%D1%82%D0%BE%D1%80%D0%BE%D0%B2-%D1%81%D0%B2%D0%B5%D1%80%D1%81%D1%82%D0%BD%D0%B8%D0%BA%D0%BE%D0%B2" TargetMode="External"/><Relationship Id="rId44" Type="http://schemas.openxmlformats.org/officeDocument/2006/relationships/hyperlink" Target="http://www.8-926-145-87-01.ru/%D1%81%D0%BE%D0%B7%D0%B4%D0%B0%D1%82%D1%8C-%D1%81%D0%BB%D1%83%D0%B6%D0%B1%D1%83-%D0%BF%D1%80%D0%B8%D0%BC%D0%B8%D1%80%D0%B5%D0%BD%D0%B8%D1%8F" TargetMode="External"/><Relationship Id="rId52" Type="http://schemas.openxmlformats.org/officeDocument/2006/relationships/hyperlink" Target="http://www.8-926-145-87-01.ru/wp-content/uploads/2013/10/&#1055;&#1088;&#1086;&#1075;&#1088;&#1072;&#1084;&#1084;&#1072;-&#1082;&#1086;&#1085;&#1092;&#1077;&#1088;&#1077;&#1085;&#1094;&#1080;&#1080;-19-21-&#1080;&#1102;&#1085;&#1103;.doc" TargetMode="External"/><Relationship Id="rId60" Type="http://schemas.openxmlformats.org/officeDocument/2006/relationships/hyperlink" Target="http://www.8-926-145-87-01.ru/wp-content/uploads/2013/10/&#1052;&#1077;&#1090;&#1086;&#1076;&#1080;&#1095;&#1077;&#1089;&#1082;&#1086;&#1077;-&#1087;&#1086;&#1089;&#1086;&#1073;&#1080;&#1077;-&#1087;&#1086;-&#1089;&#1077;&#1084;&#1077;&#1081;&#1085;&#1099;&#1084;-&#1082;&#1086;&#1085;&#1092;&#1077;&#1088;&#1077;&#1085;&#1094;&#1080;&#1103;&#1084;-&#1074;-&#1057;&#1059;&#1042;&#1059;.pdf" TargetMode="External"/><Relationship Id="rId65" Type="http://schemas.openxmlformats.org/officeDocument/2006/relationships/hyperlink" Target="http://www.8-926-145-87-01.ru/%D1%81%D0%BE%D0%B7%D0%B4%D0%B0%D1%82%D1%8C-%D1%81%D0%BB%D1%83%D0%B6%D0%B1%D1%83-%D0%BF%D1%80%D0%B8%D0%BC%D0%B8%D1%80%D0%B5%D0%BD%D0%B8%D1%8F/%D0%B0%D1%80%D1%85%D0%B8%D0%B2-%D0%BD%D0%BE%D0%B2%D0%BE%D1%81%D1%82%D0%B5%D0%B9" TargetMode="External"/><Relationship Id="rId73" Type="http://schemas.openxmlformats.org/officeDocument/2006/relationships/hyperlink" Target="http://www.8-926-145-87-01.ru/category/%d0%b1%d0%b5%d0%b7-%d1%80%d1%83%d0%b1%d1%80%d0%b8%d0%ba%d0%b8" TargetMode="External"/><Relationship Id="rId78" Type="http://schemas.openxmlformats.org/officeDocument/2006/relationships/hyperlink" Target="http://www.8-926-145-87-01.ru/&#1084;&#1077;&#1076;&#1080;&#1072;&#1094;&#1080;&#1103;/&#1090;&#1088;&#1072;&#1076;&#1080;&#1094;&#1080;&#1080;-&#1087;&#1088;&#1080;&#1084;&#1080;&#1088;&#1077;&#1085;&#1080;&#1103;" TargetMode="External"/><Relationship Id="rId81" Type="http://schemas.openxmlformats.org/officeDocument/2006/relationships/hyperlink" Target="http://www.8-926-145-87-01.ru/&#1084;&#1077;&#1076;&#1080;&#1072;&#1094;&#1080;&#1103;/&#1074;&#1089;&#1077;&#1088;&#1086;&#1089;&#1089;&#1080;&#1081;&#1089;&#1082;&#1072;&#1103;-&#1082;&#1086;&#1085;&#1092;&#1077;&#1088;&#1077;&#1085;&#1094;&#1080;&#1103;-&#1087;&#1086;-&#1074;&#1087;" TargetMode="External"/><Relationship Id="rId86" Type="http://schemas.openxmlformats.org/officeDocument/2006/relationships/hyperlink" Target="http://www.8-926-145-87-01.ru/&#1084;&#1077;&#1076;&#1080;&#1072;&#1094;&#1080;&#1103;/&#1084;&#1086;&#1085;&#1080;&#1090;&#1086;&#1088;&#1080;&#1085;&#1075;-&#1080;-&#1080;&#1089;&#1089;&#1083;&#1077;&#1076;&#1086;&#1074;&#1072;&#1085;&#1080;&#1103;" TargetMode="External"/><Relationship Id="rId94" Type="http://schemas.openxmlformats.org/officeDocument/2006/relationships/hyperlink" Target="http://www.8-926-145-87-01.ru/wp-content/uploads/2014/09/&#1052;&#1045;&#1044;&#1048;&#1040;&#1062;&#1048;&#1071;_&#1056;&#1054;&#1042;&#1045;&#1057;&#1053;&#1048;&#1050;&#1054;&#1042;_&#1089;&#1073;&#1086;&#1088;&#1085;&#1080;&#1082;_2016_&#1085;&#1072;_&#1089;&#1072;&#1081;&#1090;.pdf" TargetMode="External"/><Relationship Id="rId99" Type="http://schemas.openxmlformats.org/officeDocument/2006/relationships/hyperlink" Target="http://www.8-926-145-87-01.ru/wp-content/uploads/2013/12/RJ_in_KDNiZP.pdf" TargetMode="External"/><Relationship Id="rId101" Type="http://schemas.openxmlformats.org/officeDocument/2006/relationships/hyperlink" Target="http://www.8-926-145-87-01.ru/wp-content/uploads/2013/10/&#1052;&#1077;&#1090;&#1086;&#1076;&#1080;&#1095;&#1077;&#1089;&#1082;&#1080;&#1077;-&#1088;&#1077;&#1082;&#1086;&#1084;&#1077;&#1085;&#1076;&#1072;&#1094;&#1080;&#1080;-&#1087;&#1086;-&#1089;&#1086;&#1079;&#1076;&#1072;&#1085;&#1080;&#1102;-&#1080;-&#1088;&#1072;&#1079;&#1074;&#1080;&#1090;&#1080;&#1102;-&#1089;&#1083;&#1091;&#1078;&#1073;-&#1087;&#1088;&#1080;&#1084;&#1080;&#1088;&#1077;&#1085;&#1080;&#1103;-&#1074;-&#1052;&#1048;&#1053;&#1054;&#1041;&#1056;&#1053;&#1040;&#1059;&#1050;&#1048;-&#1080;&#1090;&#1086;&#1075;.doc" TargetMode="External"/><Relationship Id="rId122" Type="http://schemas.openxmlformats.org/officeDocument/2006/relationships/hyperlink" Target="http://yadi.sk/d/Me7_FQJ39iGEQ" TargetMode="External"/><Relationship Id="rId130" Type="http://schemas.openxmlformats.org/officeDocument/2006/relationships/hyperlink" Target="https://youtu.be/4wHwTrUDAqs?list=PLPKS3L9WyjbX5P1e1y-tx0iIkveCSxdLn" TargetMode="External"/><Relationship Id="rId135" Type="http://schemas.openxmlformats.org/officeDocument/2006/relationships/hyperlink" Target="https://youtu.be/wVIa3T1zi7s" TargetMode="External"/><Relationship Id="rId143" Type="http://schemas.openxmlformats.org/officeDocument/2006/relationships/hyperlink" Target="http://www.8-926-145-87-01.ru/&#1086;&#1073;&#1091;&#1095;&#1077;&#1085;&#1080;&#1077;/&#1087;&#1088;&#1086;&#1075;&#1088;&#1072;&#1084;&#1084;&#1072;-&#1090;&#1088;&#1077;&#1085;&#1080;&#1085;&#1075;&#1072;-&#1087;&#1086;-&#1088;&#1077;&#1073;&#1086;&#1090;&#1077;-&#1089;-&#1089;&#1077;&#1084;&#1100;&#1103;&#1084;" TargetMode="External"/><Relationship Id="rId148" Type="http://schemas.openxmlformats.org/officeDocument/2006/relationships/hyperlink" Target="http://www.8-926-145-87-01.ru/%D0%BE%D0%B1%D1%83%D1%87%D0%B5%D0%BD%D0%B8%D0%B5/%D0%B2%D0%BE%D1%81%D1%81%D1%82%D0%B0%D0%BD%D0%BE%D0%B2%D0%B8%D1%82%D0%B5%D0%BB%D1%8C%D0%BD%D0%BE%D0%B5-%D0%BF%D1%80%D0%B0%D0%B2%D0%BE%D1%81%D1%83%D0%B4%D0%B8%D0%B5" TargetMode="External"/><Relationship Id="rId151" Type="http://schemas.openxmlformats.org/officeDocument/2006/relationships/hyperlink" Target="http://www.8-926-145-87-01.ru/%D0%BE%D0%B1%D1%83%D1%87%D0%B5%D0%BD%D0%B8%D0%B5/%D0%B2%D0%BE%D1%81%D1%81%D1%82%D0%B0%D0%BD%D0%BE%D0%B2%D0%B8%D1%82%D0%B5%D0%BB%D1%8C%D0%BD%D1%8B%D0%B9-%D0%BF%D0%BE%D0%B4%D1%85%D0%BE%D0%B4-%D0%B2-%D1%81%D0%BE%D1%86%D0%B8%D0%B0%D0%BB%D1%8C%D0%BD" TargetMode="External"/><Relationship Id="rId156" Type="http://schemas.openxmlformats.org/officeDocument/2006/relationships/hyperlink" Target="https://www.facebook.com/profile.php?id=100004556222519" TargetMode="External"/><Relationship Id="rId164" Type="http://schemas.openxmlformats.org/officeDocument/2006/relationships/hyperlink" Target="http://www.8-926-145-87-0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8-926-145-87-01.ru/%d0%ba%d0%b4%d0%bd" TargetMode="External"/><Relationship Id="rId13" Type="http://schemas.openxmlformats.org/officeDocument/2006/relationships/hyperlink" Target="http://www.8-926-145-87-01.ru/%d0%be%d0%b1%d1%83%d1%87%d0%b5%d0%bd%d0%b8%d0%b5" TargetMode="External"/><Relationship Id="rId18" Type="http://schemas.openxmlformats.org/officeDocument/2006/relationships/hyperlink" Target="http://www.8-926-145-87-01.ru/%D1%81%D0%BE%D0%B7%D0%B4%D0%B0%D1%82%D1%8C-%D1%81%D0%BB%D1%83%D0%B6%D0%B1%D1%83-%D0%BF%D1%80%D0%B8%D0%BC%D0%B8%D1%80%D0%B5%D0%BD%D0%B8%D1%8F/in-english" TargetMode="External"/><Relationship Id="rId39" Type="http://schemas.openxmlformats.org/officeDocument/2006/relationships/image" Target="media/image2.jpeg"/><Relationship Id="rId109" Type="http://schemas.openxmlformats.org/officeDocument/2006/relationships/hyperlink" Target="http://www.8-926-145-87-01.ru/wp-content/uploads/2017/04/&#1056;&#1091;&#1082;&#1086;&#1074;&#1086;&#1076;&#1089;&#1090;&#1074;&#1086;-&#1087;&#1086;-&#1087;&#1088;&#1086;&#1074;&#1077;&#1076;&#1077;&#1085;&#1080;&#1102;-&#1084;&#1077;&#1078;&#1088;&#1077;&#1075;&#1080;&#1086;&#1085;&#1072;&#1083;&#1100;&#1085;&#1086;&#1075;&#1086;-&#1084;&#1086;&#1085;&#1080;&#1090;&#1086;&#1088;&#1080;&#1085;&#1075;&#1072;-&#1076;&#1077;&#1103;&#1090;&#1077;&#1083;&#1100;&#1085;&#1086;&#1089;&#1090;&#1080;-&#1089;&#1083;&#1091;&#1078;&#1073;-&#1087;&#1088;&#1080;&#1084;&#1080;&#1088;&#1077;&#1085;&#1080;&#1103;-2016.doc" TargetMode="External"/><Relationship Id="rId34" Type="http://schemas.openxmlformats.org/officeDocument/2006/relationships/hyperlink" Target="http://www.8-926-145-87-01.ru/&#1084;&#1077;&#1076;&#1080;&#1072;&#1094;&#1080;&#1103;/&#1090;&#1088;&#1072;&#1076;&#1080;&#1094;&#1080;&#1080;-&#1087;&#1088;&#1080;&#1084;&#1080;&#1088;&#1077;&#1085;&#1080;&#1103;" TargetMode="External"/><Relationship Id="rId50" Type="http://schemas.openxmlformats.org/officeDocument/2006/relationships/hyperlink" Target="http://www.8-926-145-87-01.ru/wp-content/uploads/2019/08/&#1052;&#1086;&#1085;&#1080;&#1090;&#1086;&#1088;&#1080;&#1085;&#1075;-&#1096;&#1082;&#1086;&#1083;&#1100;&#1085;&#1099;&#1093;-&#1089;&#1083;&#1091;&#1078;&#1073;-&#1087;&#1088;&#1080;&#1084;&#1080;&#1088;&#1077;&#1085;&#1080;&#1103;-&#1079;&#1072;-2018-&#1075;.pdf" TargetMode="External"/><Relationship Id="rId55" Type="http://schemas.openxmlformats.org/officeDocument/2006/relationships/hyperlink" Target="http://www.8-926-145-87-01.ru/&#1084;&#1077;&#1090;&#1086;&#1076;/&#1087;&#1088;&#1072;&#1082;&#1090;&#1080;&#1082;&#1072;-&#1089;&#1083;&#1091;&#1078;&#1073;-&#1087;&#1088;&#1080;&#1084;&#1080;&#1088;&#1077;&#1085;&#1080;&#1103;" TargetMode="External"/><Relationship Id="rId76" Type="http://schemas.openxmlformats.org/officeDocument/2006/relationships/hyperlink" Target="http://www.8-926-145-87-01.ru/&#1084;&#1077;&#1076;&#1080;&#1072;&#1094;&#1080;&#1103;/&#1090;&#1088;&#1072;&#1074;&#1083;&#1103;-&#1078;&#1077;&#1088;&#1090;&#1074;&#1072;-&#1074;&#1080;&#1082;&#1090;&#1080;&#1084;&#1085;&#1086;&#1089;&#1090;&#1100;" TargetMode="External"/><Relationship Id="rId97" Type="http://schemas.openxmlformats.org/officeDocument/2006/relationships/hyperlink" Target="http://www.8-926-145-87-01.ru/wp-content/uploads/2014/10/sbornik-TSP-&#1080;&#1090;&#1086;&#1075;-&#1087;&#1086;&#1089;&#1083;&#1077;&#1076;&#1085;&#1080;&#1081;.pdf" TargetMode="External"/><Relationship Id="rId104" Type="http://schemas.openxmlformats.org/officeDocument/2006/relationships/hyperlink" Target="http://www.8-926-145-87-01.ru/wp-content/uploads/2013/11/&#1055;&#1086;&#1088;&#1103;&#1076;&#1086;&#1082;-&#1088;&#1072;&#1073;&#1086;&#1090;&#1099;-&#1084;&#1077;&#1076;&#1080;&#1072;&#1090;&#1086;&#1088;&#1072;.pdf" TargetMode="External"/><Relationship Id="rId120" Type="http://schemas.openxmlformats.org/officeDocument/2006/relationships/hyperlink" Target="http://yadi.sk/d/uEJ-SKOBC3KfL" TargetMode="External"/><Relationship Id="rId125" Type="http://schemas.openxmlformats.org/officeDocument/2006/relationships/hyperlink" Target="https://youtu.be/hI2YFF2iJfU" TargetMode="External"/><Relationship Id="rId141" Type="http://schemas.openxmlformats.org/officeDocument/2006/relationships/hyperlink" Target="http://www.8-926-145-87-01.ru/&#1086;&#1073;&#1091;&#1095;&#1077;&#1085;&#1080;&#1077;/&#1086;&#1089;&#1074;&#1086;&#1080;&#1090;&#1100;-&#1084;&#1086;&#1076;&#1091;&#1083;&#1100;-&#1084;&#1072;&#1089;&#1090;&#1077;&#1088;&#1089;&#1090;&#1074;&#1086;-&#1084;&#1077;&#1076;&#1080;&#1072;&#1090;&#1086;&#1088;&#1072;" TargetMode="External"/><Relationship Id="rId146" Type="http://schemas.openxmlformats.org/officeDocument/2006/relationships/hyperlink" Target="http://www.8-926-145-87-01.ru/?p=1340" TargetMode="External"/><Relationship Id="rId7" Type="http://schemas.openxmlformats.org/officeDocument/2006/relationships/hyperlink" Target="http://www.8-926-145-87-01.ru/%d0%ba%d0%bb%d1%83%d0%b1" TargetMode="External"/><Relationship Id="rId71" Type="http://schemas.openxmlformats.org/officeDocument/2006/relationships/hyperlink" Target="mailto:psychology.mediation-sub@subscribe.ru?subject=subscribe" TargetMode="External"/><Relationship Id="rId92" Type="http://schemas.openxmlformats.org/officeDocument/2006/relationships/hyperlink" Target="http://www.8-926-145-87-01.ru/wp-content/uploads/2015/02/&#1064;&#1057;&#1055;-2014.pdf" TargetMode="External"/><Relationship Id="rId162" Type="http://schemas.openxmlformats.org/officeDocument/2006/relationships/hyperlink" Target="http://shsp.forum2x2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8-926-145-87-01.ru/%D0%BA%D0%BB%D1%83%D0%B1" TargetMode="External"/><Relationship Id="rId24" Type="http://schemas.openxmlformats.org/officeDocument/2006/relationships/hyperlink" Target="http://www.8-926-145-87-01.ru/&#1082;&#1083;&#1091;&#1073;" TargetMode="External"/><Relationship Id="rId40" Type="http://schemas.openxmlformats.org/officeDocument/2006/relationships/hyperlink" Target="http://www.8-926-145-87-01.ru/%D0%BE%D0%B1%D1%83%D1%87%D0%B5%D0%BD%D0%B8%D0%B5/%D1%80%D0%B5%D0%B3%D0%B8%D1%81%D1%82%D1%80%D0%B0%D1%86%D0%B8%D1%8F-%D0%BD%D0%B0-%D0%B2%D1%8D%D0%B1%D0%B8%D0%BD%D0%B0%D1%80" TargetMode="External"/><Relationship Id="rId45" Type="http://schemas.openxmlformats.org/officeDocument/2006/relationships/hyperlink" Target="http://www.8-926-145-87-01.ru/%D0%BE%D0%B1%D1%83%D1%87%D0%B5%D0%BD%D0%B8%D0%B5" TargetMode="External"/><Relationship Id="rId66" Type="http://schemas.openxmlformats.org/officeDocument/2006/relationships/image" Target="media/image4.jpeg"/><Relationship Id="rId87" Type="http://schemas.openxmlformats.org/officeDocument/2006/relationships/hyperlink" Target="http://www.8-926-145-87-01.ru/&#1084;&#1077;&#1076;&#1080;&#1072;&#1094;&#1080;&#1103;/&#1087;&#1088;&#1072;&#1082;&#1090;&#1080;&#1082;&#1072;-&#1089;&#1083;&#1091;&#1078;&#1073;-&#1087;&#1088;&#1080;&#1084;&#1080;&#1088;&#1077;&#1085;&#1080;&#1103;" TargetMode="External"/><Relationship Id="rId110" Type="http://schemas.openxmlformats.org/officeDocument/2006/relationships/hyperlink" Target="https://yadi.sk/d/tHe4yYc-3GqLLq" TargetMode="External"/><Relationship Id="rId115" Type="http://schemas.openxmlformats.org/officeDocument/2006/relationships/hyperlink" Target="http://www.8-926-145-87-01.ru/wp-content/uploads/2014/06/&#1054;&#1089;&#1086;&#1073;&#1077;&#1085;&#1085;&#1086;&#1089;&#1090;&#1080;_&#1088;&#1072;&#1073;&#1086;&#1090;&#1099;_&#1089;&#1087;&#1077;&#1094;&#1080;&#1072;&#1083;&#1080;&#1089;&#1090;&#1072;_&#1087;&#1086;_&#1074;&#1086;&#1089;&#1089;&#1090;&#1072;&#1085;&#1086;&#1074;&#1080;&#1090;&#1077;&#1083;&#1100;&#1085;&#1099;&#1084;_&#1087;&#1088;&#1072;&#1082;&#1090;&#1080;&#1082;&#1072;&#1084;1.pdf" TargetMode="External"/><Relationship Id="rId131" Type="http://schemas.openxmlformats.org/officeDocument/2006/relationships/hyperlink" Target="https://youtu.be/zV77FhtuL_c?list=PLPKS3L9WyjbX5P1e1y-tx0iIkveCSxdLn" TargetMode="External"/><Relationship Id="rId136" Type="http://schemas.openxmlformats.org/officeDocument/2006/relationships/hyperlink" Target="https://youtu.be/MEmYw2yNMiw" TargetMode="External"/><Relationship Id="rId157" Type="http://schemas.openxmlformats.org/officeDocument/2006/relationships/hyperlink" Target="https://www.youtube.com/playlist?list=PLPKS3L9WyjbX5P1e1y-tx0iIkveCSxdLn" TargetMode="External"/><Relationship Id="rId61" Type="http://schemas.openxmlformats.org/officeDocument/2006/relationships/hyperlink" Target="http://www.8-926-145-87-01.ru/wp-content/uploads/2013/10/&#1044;&#1077;&#1090;&#1080;-&#1074;&#1086;&#1083;&#1086;&#1085;&#1090;&#1077;&#1088;&#1099;-&#1074;-&#1064;&#1057;&#1055;-&#1087;&#1086;&#1089;&#1086;&#1073;&#1080;&#1077;-2017.doc" TargetMode="External"/><Relationship Id="rId82" Type="http://schemas.openxmlformats.org/officeDocument/2006/relationships/hyperlink" Target="http://www.8-926-145-87-01.ru/&#1084;&#1077;&#1076;&#1080;&#1072;&#1094;&#1080;&#1103;/&#1074;&#1077;&#1089;&#1090;&#1085;&#1080;&#1082;-&#1074;&#1086;&#1089;&#1089;&#1090;&#1072;&#1085;&#1086;&#1074;&#1080;&#1090;&#1077;&#1083;&#1100;&#1085;&#1086;&#1081;-&#1102;&#1089;&#1090;&#1080;&#1094;&#1080;&#1080;" TargetMode="External"/><Relationship Id="rId152" Type="http://schemas.openxmlformats.org/officeDocument/2006/relationships/hyperlink" Target="http://www.8-926-145-87-01.ru/%D0%BE%D0%B1%D1%83%D1%87%D0%B5%D0%BD%D0%B8%D0%B5/%D1%81%D0%B5%D0%BC%D0%B8%D0%BD%D0%B0%D1%80%D1%8B-%D0%B4%D0%BB%D1%8F-%D0%BA%D0%BB%D0%B0%D1%81%D1%81%D0%BD%D1%8B%D1%85-%D1%80%D1%83%D0%BA%D0%BE%D0%B2%D0%BE%D0%B4%D0%B8%D1%82%D0%B5%D0%BB%D0%B5%D0%B9" TargetMode="External"/><Relationship Id="rId19" Type="http://schemas.openxmlformats.org/officeDocument/2006/relationships/hyperlink" Target="http://www.8-926-145-87-01.ru/%D0%BA%D0%BE%D0%BD%D1%82%D0%B0%D0%BA%D1%82%D1%8B/%D0%B8%D0%BD%D1%84%D0%BE%D1%80%D0%BC%D0%B0%D1%86%D0%B8%D1%8F-%D0%BE-%D0%BF%D0%BE%D0%B6%D0%B5%D1%80%D1%82%D0%B2%D0%BE%D0%B2%D0%B0%D0%BD%D0%B8%D1%8F%D1%85" TargetMode="External"/><Relationship Id="rId14" Type="http://schemas.openxmlformats.org/officeDocument/2006/relationships/hyperlink" Target="http://www.8-926-145-87-01.ru/%d0%ba%d0%be%d0%bd%d1%82%d0%b0%d0%ba%d1%82%d1%8b" TargetMode="External"/><Relationship Id="rId30" Type="http://schemas.openxmlformats.org/officeDocument/2006/relationships/hyperlink" Target="http://www.8-926-145-87-01.ru/%D0%BC%D0%B5%D0%B4%D0%B8%D0%B0%D1%86%D0%B8%D1%8F" TargetMode="External"/><Relationship Id="rId35" Type="http://schemas.openxmlformats.org/officeDocument/2006/relationships/hyperlink" Target="http://www.8-926-145-87-01.ru/wp-content/uploads/2020/02/&#1055;&#1088;&#1086;&#1075;&#1088;&#1072;&#1084;&#1084;&#1072;-&#1096;&#1082;&#1086;&#1083;&#1100;&#1085;&#1099;&#1077;-&#1089;&#1083;&#1091;&#1078;&#1073;&#1099;-&#1087;&#1088;&#1080;&#1084;&#1080;&#1088;&#1077;&#1085;&#1080;&#1103;-&#1085;&#1072;-72-&#1095;&#1072;&#1089;&#1072;.doc" TargetMode="External"/><Relationship Id="rId56" Type="http://schemas.openxmlformats.org/officeDocument/2006/relationships/hyperlink" Target="http://www.8-926-145-87-01.ru/wp-content/uploads/2019/01/&#1042;&#1077;&#1089;&#1077;&#1085;&#1085;&#1103;&#1103;-&#1096;&#1082;&#1086;&#1083;&#1072;-&#1087;&#1086;-&#1042;&#1055;-2019.pdf" TargetMode="External"/><Relationship Id="rId77" Type="http://schemas.openxmlformats.org/officeDocument/2006/relationships/hyperlink" Target="http://www.8-926-145-87-01.ru/&#1084;&#1077;&#1076;&#1080;&#1072;&#1094;&#1080;&#1103;/&#1086;&#1073;&#1080;&#1076;&#1095;&#1080;&#1082;-&#1087;&#1088;&#1072;&#1074;&#1086;&#1085;&#1072;&#1088;&#1091;&#1096;&#1080;&#1090;&#1077;&#1083;&#1100;" TargetMode="External"/><Relationship Id="rId100" Type="http://schemas.openxmlformats.org/officeDocument/2006/relationships/hyperlink" Target="http://www.8-926-145-87-01.ru/wp-content/uploads/2013/11/&#1057;&#1090;&#1072;&#1085;&#1076;&#1072;&#1088;&#1090;&#1099;-&#1074;&#1086;&#1089;&#1089;&#1090;&#1072;&#1085;&#1086;&#1074;&#1080;&#1090;&#1077;&#1083;&#1100;&#1085;&#1086;&#1081;-&#1084;&#1077;&#1076;&#1080;&#1072;&#1094;&#1080;&#1080;.pdf" TargetMode="External"/><Relationship Id="rId105" Type="http://schemas.openxmlformats.org/officeDocument/2006/relationships/hyperlink" Target="http://www.8-926-145-87-01.ru/wp-content/uploads/2013/11/Vibor_Kuratora.pdf" TargetMode="External"/><Relationship Id="rId126" Type="http://schemas.openxmlformats.org/officeDocument/2006/relationships/hyperlink" Target="https://my.webinar.ru/record/730143/?i=5d3e15df086153d2af4366fbd5b3e987" TargetMode="External"/><Relationship Id="rId147" Type="http://schemas.openxmlformats.org/officeDocument/2006/relationships/hyperlink" Target="http://www.8-926-145-87-01.ru/%D0%BA%D0%BE%D0%BD%D1%82%D0%B0%D0%BA%D1%82%D1%8B" TargetMode="External"/><Relationship Id="rId8" Type="http://schemas.openxmlformats.org/officeDocument/2006/relationships/hyperlink" Target="http://www.8-926-145-87-01.ru/%d1%81%d0%be%d0%b7%d0%b4%d0%b0%d1%82%d1%8c-%d1%81%d0%bb%d1%83%d0%b6%d0%b1%d1%83-%d0%bf%d1%80%d0%b8%d0%bc%d0%b8%d1%80%d0%b5%d0%bd%d0%b8%d1%8f" TargetMode="External"/><Relationship Id="rId51" Type="http://schemas.openxmlformats.org/officeDocument/2006/relationships/hyperlink" Target="http://www.8-926-145-87-01.ru/wp-content/uploads/2019/08/2019_&#1050;&#1072;&#1090;&#1072;&#1083;&#1086;&#1075;-&#1089;&#1090;&#1072;&#1090;&#1077;&#1081;-&#1042;&#1077;&#1089;&#1090;&#1085;&#1080;&#1082;&#1072;.xls" TargetMode="External"/><Relationship Id="rId72" Type="http://schemas.openxmlformats.org/officeDocument/2006/relationships/hyperlink" Target="mailto:79261458701@ya.ru" TargetMode="External"/><Relationship Id="rId93" Type="http://schemas.openxmlformats.org/officeDocument/2006/relationships/hyperlink" Target="http://www.8-926-145-87-01.ru/wp-content/uploads/2014/12/sbornik-ShCP_3.pdf" TargetMode="External"/><Relationship Id="rId98" Type="http://schemas.openxmlformats.org/officeDocument/2006/relationships/hyperlink" Target="http://www.8-926-145-87-01.ru/wp-content/uploads/2014/03/&#1057;&#1073;&#1086;&#1088;&#1085;&#1080;&#1082;-&#1086;&#1087;&#1080;&#1089;&#1072;&#1085;&#1080;&#1081;-&#1087;&#1088;&#1072;&#1082;&#1090;&#1080;&#1082;&#1080;-&#1084;&#1077;&#1076;&#1080;&#1072;&#1090;&#1086;&#1088;&#1086;&#1074;.pdf" TargetMode="External"/><Relationship Id="rId121" Type="http://schemas.openxmlformats.org/officeDocument/2006/relationships/hyperlink" Target="https://youtu.be/npL_wyxgBXQ" TargetMode="External"/><Relationship Id="rId142" Type="http://schemas.openxmlformats.org/officeDocument/2006/relationships/hyperlink" Target="http://www.8-926-145-87-01.ru/&#1086;&#1073;&#1091;&#1095;&#1077;&#1085;&#1080;&#1077;/&#1086;&#1089;&#1074;&#1086;&#1080;&#1090;&#1100;-&#1088;&#1072;&#1073;&#1086;&#1090;&#1072;-&#1084;&#1077;&#1076;&#1080;&#1072;&#1090;&#1086;&#1088;&#1072;-&#1089;&#1086;-&#1089;&#1083;&#1086;&#1078;&#1085;&#1099;&#1084;" TargetMode="External"/><Relationship Id="rId163" Type="http://schemas.openxmlformats.org/officeDocument/2006/relationships/hyperlink" Target="http://www.8-926-145-87-01.ru/&#1088;&#1077;&#1075;&#1080;&#1086;&#1085;&#1072;&#1084;/&#1088;&#1077;&#1075;&#1080;&#1086;&#1085;&#1072;&#1083;&#1100;&#1085;&#1099;&#1077;-&#1076;&#1086;&#1082;&#1091;&#1084;&#1077;&#1085;&#1090;&#1099;/&#1088;&#1077;&#1075;&#1080;&#1086;&#1085;-&#1084;&#1086;&#1089;&#1082;&#1074;&#1072;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8-926-145-87-01.ru/&#1082;&#1083;&#1091;&#1073;/&#1088;&#1072;&#1073;&#1086;&#1090;&#1072;-&#1084;&#1077;&#1076;&#1080;&#1072;&#1090;&#1086;&#1088;&#1086;&#1074;-&#1089;&#1074;&#1077;&#1088;&#1089;&#1090;&#1085;&#1080;&#1082;&#1086;&#1074;" TargetMode="External"/><Relationship Id="rId46" Type="http://schemas.openxmlformats.org/officeDocument/2006/relationships/hyperlink" Target="http://www.8-926-145-87-01.ru/&#1084;&#1077;&#1090;&#1086;&#1076;/&#1083;&#1077;&#1090;&#1085;&#1103;&#1103;-&#1096;&#1082;&#1086;&#1083;&#1072;-&#1087;&#1086;-&#1074;&#1087;-&#1080;-&#1084;&#1077;&#1076;&#1080;&#1072;&#1094;&#1080;&#1080;/&#1074;&#1077;&#1089;&#1077;&#1085;&#1085;&#1103;&#1103;-&#1096;&#1082;&#1086;&#1083;&#1072;-&#1087;&#1086;-&#1074;&#1086;&#1089;&#1089;&#1090;&#1072;&#1085;&#1086;&#1074;&#1080;&#1090;&#1077;&#1083;&#1100;&#1085;&#1086;&#1084;" TargetMode="External"/><Relationship Id="rId67" Type="http://schemas.openxmlformats.org/officeDocument/2006/relationships/hyperlink" Target="http://subscribe.ru/catalog/psychology.mediation" TargetMode="External"/><Relationship Id="rId116" Type="http://schemas.openxmlformats.org/officeDocument/2006/relationships/hyperlink" Target="http://www.8-926-145-87-01.ru/wp-content/uploads/2013/11/&#1056;&#1072;&#1073;&#1086;&#1090;&#1072;-&#1084;&#1077;&#1076;&#1080;&#1072;&#1090;&#1086;&#1088;&#1072;-&#1074;-&#1082;&#1086;&#1085;&#1092;&#1083;&#1080;&#1082;&#1090;&#1077;-&#1089;-&#1084;&#1077;&#1078;&#1101;&#1090;&#1085;&#1080;&#1095;&#1077;&#1089;&#1082;&#1080;&#1084;-&#1082;&#1086;&#1085;&#1090;&#1077;&#1082;&#1089;&#1090;&#1086;&#1084;.pdf" TargetMode="External"/><Relationship Id="rId137" Type="http://schemas.openxmlformats.org/officeDocument/2006/relationships/hyperlink" Target="https://youtu.be/Ni013fyThbo" TargetMode="External"/><Relationship Id="rId158" Type="http://schemas.openxmlformats.org/officeDocument/2006/relationships/hyperlink" Target="http://vk.com/club5248682" TargetMode="External"/><Relationship Id="rId20" Type="http://schemas.openxmlformats.org/officeDocument/2006/relationships/hyperlink" Target="mailto:%20Konovalov-A@yandex.ru" TargetMode="External"/><Relationship Id="rId41" Type="http://schemas.openxmlformats.org/officeDocument/2006/relationships/hyperlink" Target="http://www.8-926-145-87-01.ru/%D0%BE%D0%B1%D1%83%D1%87%D0%B5%D0%BD%D0%B8%D0%B5" TargetMode="External"/><Relationship Id="rId62" Type="http://schemas.openxmlformats.org/officeDocument/2006/relationships/hyperlink" Target="http://sprc.ru/wp-content/uploads/2017/12/sbornik-2-2017.pdf" TargetMode="External"/><Relationship Id="rId83" Type="http://schemas.openxmlformats.org/officeDocument/2006/relationships/hyperlink" Target="http://www.8-926-145-87-01.ru/&#1084;&#1077;&#1076;&#1080;&#1072;&#1094;&#1080;&#1103;/&#1083;&#1077;&#1090;&#1085;&#1103;&#1103;-&#1096;&#1082;&#1086;&#1083;&#1072;-&#1087;&#1086;-&#1074;&#1087;-&#1080;-&#1084;&#1077;&#1076;&#1080;&#1072;&#1094;&#1080;&#1080;" TargetMode="External"/><Relationship Id="rId88" Type="http://schemas.openxmlformats.org/officeDocument/2006/relationships/hyperlink" Target="http://www.8-926-145-87-01.ru/&#1088;&#1077;&#1075;&#1080;&#1086;&#1085;&#1072;&#1084;/&#1088;&#1077;&#1075;&#1080;&#1086;&#1085;&#1072;&#1083;&#1100;&#1085;&#1099;&#1077;-&#1076;&#1086;&#1082;&#1091;&#1084;&#1077;&#1085;&#1090;&#1099;" TargetMode="External"/><Relationship Id="rId111" Type="http://schemas.openxmlformats.org/officeDocument/2006/relationships/hyperlink" Target="http://www.8-926-145-87-01.ru/wp-content/uploads/2013/11/&#1042;&#1086;&#1089;&#1089;&#1090;&#1072;&#1085;&#1086;&#1074;&#1080;&#1090;&#1077;&#1083;&#1100;&#1085;&#1072;&#1103;-&#1084;&#1077;&#1076;&#1080;&#1072;&#1094;&#1080;&#1103;-&#1088;&#1086;&#1078;&#1076;&#1077;&#1085;&#1080;&#1077;-&#1074;&#1079;&#1072;&#1080;&#1084;&#1086;&#1087;&#1086;&#1085;&#1080;&#1084;&#1072;&#1085;&#1080;&#1103;.pdf" TargetMode="External"/><Relationship Id="rId132" Type="http://schemas.openxmlformats.org/officeDocument/2006/relationships/hyperlink" Target="https://youtu.be/ASQVtJDLpbg?list=PLPKS3L9WyjbX5P1e1y-tx0iIkveCSxdLn" TargetMode="External"/><Relationship Id="rId153" Type="http://schemas.openxmlformats.org/officeDocument/2006/relationships/hyperlink" Target="http://www.8-926-145-87-01.ru/%D0%BE%D0%B1%D1%83%D1%87%D0%B5%D0%BD%D0%B8%D0%B5/%D0%BA%D1%83%D1%80%D1%81-%D0%B4%D0%BB%D1%8F-%D1%81%D0%BE%D1%86%D0%B8%D0%B0%D0%BB%D1%8C%D0%BD%D1%8B%D1%85-%D0%BF%D0%B5%D0%B4%D0%B0%D0%B3%D0%BE%D0%B3%D0%BE%D0%B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5286</Words>
  <Characters>30133</Characters>
  <Application>Microsoft Office Word</Application>
  <DocSecurity>0</DocSecurity>
  <Lines>251</Lines>
  <Paragraphs>70</Paragraphs>
  <ScaleCrop>false</ScaleCrop>
  <Company>Reanimator Extreme Edition</Company>
  <LinksUpToDate>false</LinksUpToDate>
  <CharactersWithSpaces>35349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2</cp:revision>
  <dcterms:created xsi:type="dcterms:W3CDTF">2020-03-12T16:02:00Z</dcterms:created>
  <dcterms:modified xsi:type="dcterms:W3CDTF">2020-03-12T16:03:00Z</dcterms:modified>
</cp:coreProperties>
</file>