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0FA" w:rsidRDefault="00AE50FA" w:rsidP="00AE50F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Акция «Тотальный диктант»  «Образование ДАССР» среди обучающихся 5-11 классов МКОУ «Ленинаульская СОШ №1 им. Х.Нурадилова».</w:t>
      </w:r>
    </w:p>
    <w:p w:rsidR="00AE50FA" w:rsidRDefault="00AE50FA" w:rsidP="00AE50F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E50FA" w:rsidRDefault="00AE50FA" w:rsidP="00AE50FA">
      <w:pPr>
        <w:ind w:left="720"/>
        <w:jc w:val="both"/>
      </w:pPr>
    </w:p>
    <w:tbl>
      <w:tblPr>
        <w:tblW w:w="907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58"/>
        <w:gridCol w:w="49"/>
        <w:gridCol w:w="992"/>
        <w:gridCol w:w="47"/>
        <w:gridCol w:w="946"/>
        <w:gridCol w:w="67"/>
        <w:gridCol w:w="818"/>
        <w:gridCol w:w="818"/>
        <w:gridCol w:w="710"/>
        <w:gridCol w:w="552"/>
        <w:gridCol w:w="15"/>
        <w:gridCol w:w="675"/>
        <w:gridCol w:w="34"/>
        <w:gridCol w:w="793"/>
        <w:gridCol w:w="58"/>
        <w:gridCol w:w="1133"/>
      </w:tblGrid>
      <w:tr w:rsidR="00AE50FA" w:rsidTr="004A6887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 xml:space="preserve">Кл 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 xml:space="preserve">уч-ся 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rPr>
                <w:b/>
              </w:rPr>
            </w:pPr>
            <w:r>
              <w:rPr>
                <w:b/>
              </w:rPr>
              <w:t>Писали</w:t>
            </w:r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% усп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кач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Ср.</w:t>
            </w:r>
          </w:p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AE50FA" w:rsidTr="004A6887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1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FA" w:rsidRDefault="00AE50FA">
            <w:pPr>
              <w:spacing w:after="0" w:line="240" w:lineRule="auto"/>
              <w:rPr>
                <w:b/>
              </w:rPr>
            </w:pPr>
          </w:p>
        </w:tc>
      </w:tr>
      <w:tr w:rsidR="00AE50FA" w:rsidTr="004A6887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</w:pPr>
            <w: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5 а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3.2</w:t>
            </w:r>
          </w:p>
        </w:tc>
      </w:tr>
      <w:tr w:rsidR="00AE50FA" w:rsidTr="004A6887">
        <w:trPr>
          <w:trHeight w:val="8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</w:pPr>
            <w: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5 б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2B1408">
              <w:rPr>
                <w:rFonts w:asciiTheme="majorHAnsi" w:hAnsiTheme="majorHAnsi"/>
              </w:rPr>
              <w:t>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2B1408">
              <w:rPr>
                <w:rFonts w:asciiTheme="majorHAnsi" w:hAnsiTheme="majorHAnsi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2B1408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90</w:t>
            </w:r>
            <w:r w:rsidR="00013B87">
              <w:rPr>
                <w:rFonts w:asciiTheme="majorHAnsi" w:hAnsiTheme="majorHAnsi"/>
                <w:b/>
              </w:rPr>
              <w:t>.9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72.7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AE50FA">
              <w:rPr>
                <w:rFonts w:asciiTheme="majorHAnsi" w:hAnsiTheme="majorHAnsi"/>
                <w:b/>
              </w:rPr>
              <w:t>.8</w:t>
            </w:r>
          </w:p>
        </w:tc>
      </w:tr>
      <w:tr w:rsidR="00AE50FA" w:rsidTr="004A6887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</w:pPr>
            <w: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5 в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13B87">
              <w:rPr>
                <w:rFonts w:asciiTheme="majorHAnsi" w:hAnsiTheme="majorHAnsi"/>
              </w:rPr>
              <w:t>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13B87">
              <w:rPr>
                <w:rFonts w:asciiTheme="majorHAnsi" w:hAnsiTheme="majorHAnsi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60.8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17.3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2.8</w:t>
            </w:r>
          </w:p>
        </w:tc>
      </w:tr>
      <w:tr w:rsidR="00AE50FA" w:rsidTr="004A6887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</w:pPr>
            <w: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</w:rPr>
            </w:pPr>
            <w:r>
              <w:rPr>
                <w:b/>
              </w:rPr>
              <w:t>5 г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45.4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27.2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2.8</w:t>
            </w:r>
          </w:p>
        </w:tc>
      </w:tr>
      <w:tr w:rsidR="00AE50FA" w:rsidTr="004A688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</w:pPr>
            <w: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6 а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  <w:r w:rsidR="00013B87">
              <w:rPr>
                <w:rFonts w:asciiTheme="majorHAnsi" w:hAnsiTheme="majorHAnsi"/>
                <w:b/>
              </w:rPr>
              <w:t>4</w:t>
            </w:r>
          </w:p>
        </w:tc>
      </w:tr>
      <w:tr w:rsidR="00AE50FA" w:rsidTr="004A6887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</w:pPr>
            <w: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6 б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A76AA">
              <w:rPr>
                <w:rFonts w:asciiTheme="majorHAnsi" w:hAnsiTheme="majorHAnsi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3.5</w:t>
            </w:r>
          </w:p>
        </w:tc>
      </w:tr>
      <w:tr w:rsidR="00AE50FA" w:rsidTr="004A6887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</w:pPr>
            <w: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6 в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013B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66.6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38.8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3.1</w:t>
            </w:r>
          </w:p>
        </w:tc>
      </w:tr>
      <w:tr w:rsidR="00AE50FA" w:rsidTr="004A6887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AE50FA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6 г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77.7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66.6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3.7</w:t>
            </w:r>
          </w:p>
        </w:tc>
      </w:tr>
      <w:tr w:rsidR="00AE50FA" w:rsidTr="004A688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</w:pPr>
            <w: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7 а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40.9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2.5</w:t>
            </w:r>
          </w:p>
        </w:tc>
      </w:tr>
      <w:tr w:rsidR="00AE50FA" w:rsidTr="004A6887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</w:pPr>
            <w: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7 б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3.2</w:t>
            </w:r>
          </w:p>
        </w:tc>
      </w:tr>
      <w:tr w:rsidR="00AE50FA" w:rsidTr="004A688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</w:pPr>
            <w:r>
              <w:t>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7 в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3A76AA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2.7</w:t>
            </w:r>
          </w:p>
        </w:tc>
      </w:tr>
      <w:tr w:rsidR="00AE50FA" w:rsidTr="004A6887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</w:pPr>
            <w:r>
              <w:t>12</w:t>
            </w:r>
          </w:p>
          <w:p w:rsidR="004A6887" w:rsidRDefault="004A6887" w:rsidP="00AE50F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7 г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66.6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50FA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3.2</w:t>
            </w:r>
          </w:p>
        </w:tc>
      </w:tr>
      <w:tr w:rsidR="004A6887" w:rsidTr="004A688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13</w:t>
            </w:r>
          </w:p>
          <w:p w:rsidR="004A6887" w:rsidRDefault="004A6887" w:rsidP="004A6887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7 д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  <w:p w:rsidR="004A6887" w:rsidRDefault="004A6887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61.1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27.7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</w:tr>
      <w:tr w:rsidR="004A6887" w:rsidTr="004A6887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</w:p>
          <w:p w:rsidR="004A6887" w:rsidRDefault="004A6887" w:rsidP="00AE50FA">
            <w:pPr>
              <w:jc w:val="center"/>
            </w:pPr>
            <w:r>
              <w:t>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8 а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68.7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3.7</w:t>
            </w:r>
          </w:p>
        </w:tc>
      </w:tr>
      <w:tr w:rsidR="004A6887" w:rsidTr="004A6887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8 б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D6134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3.2</w:t>
            </w:r>
          </w:p>
        </w:tc>
      </w:tr>
      <w:tr w:rsidR="004A6887" w:rsidTr="004A6887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16</w:t>
            </w:r>
          </w:p>
          <w:p w:rsidR="004A6887" w:rsidRDefault="004A6887" w:rsidP="00AE50F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8 в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64.7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35.2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3.1</w:t>
            </w:r>
          </w:p>
        </w:tc>
      </w:tr>
      <w:tr w:rsidR="004A6887" w:rsidTr="004A6887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8 г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52.9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29.4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</w:tr>
      <w:tr w:rsidR="004A6887" w:rsidTr="004A688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</w:p>
          <w:p w:rsidR="004A6887" w:rsidRDefault="004A6887" w:rsidP="00AE50FA">
            <w:pPr>
              <w:jc w:val="center"/>
            </w:pPr>
            <w:r>
              <w:t>18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8 д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38.8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2.3</w:t>
            </w:r>
          </w:p>
        </w:tc>
      </w:tr>
      <w:tr w:rsidR="004A6887" w:rsidTr="004A688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9 а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3.5</w:t>
            </w:r>
          </w:p>
        </w:tc>
      </w:tr>
      <w:tr w:rsidR="004A6887" w:rsidTr="004A6887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</w:p>
          <w:p w:rsidR="004A6887" w:rsidRDefault="004A6887" w:rsidP="00AE50FA">
            <w:pPr>
              <w:jc w:val="center"/>
            </w:pPr>
            <w: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9 б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58.3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3.6</w:t>
            </w:r>
          </w:p>
        </w:tc>
      </w:tr>
      <w:tr w:rsidR="004A6887" w:rsidTr="004A6887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21</w:t>
            </w:r>
          </w:p>
          <w:p w:rsidR="004A6887" w:rsidRDefault="004A6887" w:rsidP="00AE50F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9 в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3.1</w:t>
            </w:r>
          </w:p>
        </w:tc>
      </w:tr>
      <w:tr w:rsidR="004A6887" w:rsidTr="004A688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4A6887" w:rsidP="00AE50FA">
            <w:pPr>
              <w:jc w:val="center"/>
            </w:pPr>
            <w:r>
              <w:t>22</w:t>
            </w:r>
          </w:p>
          <w:p w:rsidR="004A6887" w:rsidRDefault="004A6887" w:rsidP="00AE50F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052614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64.7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3.3</w:t>
            </w:r>
          </w:p>
        </w:tc>
      </w:tr>
      <w:tr w:rsidR="004A6887" w:rsidTr="004A6887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</w:pPr>
            <w:r>
              <w:t>23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4A6887" w:rsidP="00AE50FA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6887" w:rsidRDefault="009D7568" w:rsidP="00AE50FA">
            <w:pPr>
              <w:pStyle w:val="a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</w:tr>
      <w:tr w:rsidR="009D7568" w:rsidTr="009D7568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568" w:rsidRDefault="009D7568">
            <w:pPr>
              <w:shd w:val="clear" w:color="auto" w:fill="C6D9F1" w:themeFill="text2" w:themeFillTint="33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9D7568">
            <w:pPr>
              <w:shd w:val="clear" w:color="auto" w:fill="C6D9F1" w:themeFill="text2" w:themeFillTint="33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568" w:rsidRPr="009D7568" w:rsidRDefault="00CF2EC8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47</w:t>
            </w:r>
            <w:r w:rsidR="009D7568" w:rsidRPr="009D7568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568" w:rsidRDefault="009D7568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43</w:t>
            </w:r>
            <w:r w:rsidR="00CF0A94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68" w:rsidRDefault="009D7568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D83EB7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568" w:rsidRDefault="00956302" w:rsidP="009D7568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9D7568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CF2EC8">
              <w:rPr>
                <w:rFonts w:asciiTheme="majorHAnsi" w:hAnsiTheme="majorHAns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956302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D83EB7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CF0A94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66.44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9D7568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CF0A94">
              <w:rPr>
                <w:rFonts w:asciiTheme="majorHAnsi" w:hAnsiTheme="majorHAnsi"/>
              </w:rPr>
              <w:t>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7568" w:rsidRDefault="00CF0A94">
            <w:pPr>
              <w:pStyle w:val="a3"/>
              <w:shd w:val="clear" w:color="auto" w:fill="C6D9F1" w:themeFill="text2" w:themeFillTint="33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3.25</w:t>
            </w:r>
          </w:p>
        </w:tc>
      </w:tr>
    </w:tbl>
    <w:p w:rsidR="00AE50FA" w:rsidRDefault="00AE50FA" w:rsidP="00AE50F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</w:t>
      </w:r>
    </w:p>
    <w:p w:rsidR="00F26CC2" w:rsidRDefault="00F26CC2" w:rsidP="00F26CC2">
      <w:pPr>
        <w:pStyle w:val="a3"/>
        <w:spacing w:after="0"/>
        <w:rPr>
          <w:rFonts w:asciiTheme="majorHAnsi" w:hAnsiTheme="majorHAnsi"/>
          <w:b/>
          <w:sz w:val="28"/>
          <w:szCs w:val="28"/>
        </w:rPr>
      </w:pP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b/>
          <w:sz w:val="28"/>
          <w:szCs w:val="28"/>
        </w:rPr>
      </w:pPr>
      <w:r w:rsidRPr="00A13306">
        <w:rPr>
          <w:rFonts w:asciiTheme="majorHAnsi" w:hAnsiTheme="majorHAnsi"/>
          <w:b/>
          <w:sz w:val="28"/>
          <w:szCs w:val="28"/>
        </w:rPr>
        <w:t>Классификация ошибок:</w:t>
      </w: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t xml:space="preserve"> -чередующиеся гласные в корне слова   а//о, е//и;</w:t>
      </w: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t>-безударна проверяемая гласная в корне ;</w:t>
      </w:r>
    </w:p>
    <w:p w:rsidR="00F26CC2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t>-безударная непроверяемая гласная в корне;</w:t>
      </w:r>
    </w:p>
    <w:p w:rsidR="00F26CC2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-правописание не с глаголами;</w:t>
      </w:r>
    </w:p>
    <w:p w:rsidR="00F26CC2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-правописание  н-нн в прилагательных;</w:t>
      </w:r>
    </w:p>
    <w:p w:rsidR="00F26CC2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-правописание приставок пре-, при-;</w:t>
      </w: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-двойная согласная на стыке корня и приставки;</w:t>
      </w: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t>-согласование  подлежащего и сказуемого в предложении;</w:t>
      </w:r>
    </w:p>
    <w:p w:rsidR="00F26CC2" w:rsidRPr="00A13306" w:rsidRDefault="00F26CC2" w:rsidP="00F26CC2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t>-правописание –тся и –ться в глаголах</w:t>
      </w:r>
    </w:p>
    <w:p w:rsidR="00AE50FA" w:rsidRDefault="00F26CC2" w:rsidP="00F26CC2">
      <w:pPr>
        <w:rPr>
          <w:rFonts w:asciiTheme="majorHAnsi" w:hAnsiTheme="majorHAnsi"/>
          <w:sz w:val="28"/>
          <w:szCs w:val="28"/>
        </w:rPr>
      </w:pPr>
      <w:r w:rsidRPr="00A13306">
        <w:rPr>
          <w:rFonts w:asciiTheme="majorHAnsi" w:hAnsiTheme="majorHAnsi"/>
          <w:sz w:val="28"/>
          <w:szCs w:val="28"/>
        </w:rPr>
        <w:lastRenderedPageBreak/>
        <w:t>-правописание приставок пре- и при-;</w:t>
      </w:r>
      <w:r w:rsidRPr="00A13306">
        <w:rPr>
          <w:rFonts w:asciiTheme="majorHAnsi" w:hAnsiTheme="majorHAnsi"/>
          <w:sz w:val="28"/>
          <w:szCs w:val="28"/>
        </w:rPr>
        <w:br/>
        <w:t>-правописание Ъ и Ь;</w:t>
      </w:r>
      <w:r w:rsidRPr="00A13306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>- знаки препинания в предложениях  с  однородными членами.</w:t>
      </w:r>
    </w:p>
    <w:p w:rsidR="00F26CC2" w:rsidRDefault="00F26CC2" w:rsidP="00F26CC2">
      <w:pPr>
        <w:rPr>
          <w:rFonts w:asciiTheme="majorHAnsi" w:hAnsiTheme="majorHAnsi"/>
          <w:sz w:val="28"/>
          <w:szCs w:val="28"/>
        </w:rPr>
      </w:pPr>
    </w:p>
    <w:p w:rsidR="00F26CC2" w:rsidRPr="00AE50FA" w:rsidRDefault="00F26CC2" w:rsidP="00F26CC2">
      <w:pPr>
        <w:rPr>
          <w:rFonts w:ascii="Times New Roman" w:hAnsi="Times New Roman" w:cs="Times New Roman"/>
          <w:sz w:val="36"/>
          <w:szCs w:val="36"/>
        </w:rPr>
      </w:pPr>
      <w:r>
        <w:rPr>
          <w:rFonts w:asciiTheme="majorHAnsi" w:hAnsiTheme="majorHAnsi"/>
          <w:sz w:val="28"/>
          <w:szCs w:val="28"/>
        </w:rPr>
        <w:t>По результатам диктанта будет проведен индивидуальный разбор и анализ.</w:t>
      </w:r>
    </w:p>
    <w:sectPr w:rsidR="00F26CC2" w:rsidRPr="00AE50FA" w:rsidSect="00E6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D2"/>
    <w:rsid w:val="00013B87"/>
    <w:rsid w:val="00052614"/>
    <w:rsid w:val="00053213"/>
    <w:rsid w:val="00160A31"/>
    <w:rsid w:val="002B1408"/>
    <w:rsid w:val="003A76AA"/>
    <w:rsid w:val="004A6887"/>
    <w:rsid w:val="008D51D2"/>
    <w:rsid w:val="00956302"/>
    <w:rsid w:val="009D7568"/>
    <w:rsid w:val="00A75863"/>
    <w:rsid w:val="00AE50FA"/>
    <w:rsid w:val="00CF0A94"/>
    <w:rsid w:val="00CF2EC8"/>
    <w:rsid w:val="00D61348"/>
    <w:rsid w:val="00D83EB7"/>
    <w:rsid w:val="00E6113A"/>
    <w:rsid w:val="00F2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145BF-6E26-8846-87C8-FA3F29D8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F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3tok</dc:creator>
  <cp:keywords/>
  <dc:description/>
  <cp:lastModifiedBy>aishatumarova80@gmail.com</cp:lastModifiedBy>
  <cp:revision>2</cp:revision>
  <dcterms:created xsi:type="dcterms:W3CDTF">2021-01-24T10:43:00Z</dcterms:created>
  <dcterms:modified xsi:type="dcterms:W3CDTF">2021-01-24T10:43:00Z</dcterms:modified>
</cp:coreProperties>
</file>